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512298" w14:textId="77777777" w:rsidR="00E532F8" w:rsidRPr="007F54A0" w:rsidRDefault="00C1416D" w:rsidP="00E532F8">
      <w:pPr>
        <w:pStyle w:val="Nagwek1"/>
        <w:jc w:val="center"/>
        <w:rPr>
          <w:b/>
          <w:bCs/>
          <w:sz w:val="20"/>
          <w:szCs w:val="20"/>
        </w:rPr>
      </w:pPr>
      <w:r>
        <w:rPr>
          <w:b/>
          <w:bCs/>
          <w:sz w:val="28"/>
          <w:szCs w:val="28"/>
        </w:rPr>
        <w:t xml:space="preserve">FORMULARZ </w:t>
      </w:r>
      <w:r w:rsidR="00E532F8">
        <w:rPr>
          <w:b/>
          <w:bCs/>
          <w:sz w:val="28"/>
          <w:szCs w:val="28"/>
        </w:rPr>
        <w:t>OFERT</w:t>
      </w:r>
      <w:r>
        <w:rPr>
          <w:b/>
          <w:bCs/>
          <w:sz w:val="28"/>
          <w:szCs w:val="28"/>
        </w:rPr>
        <w:t>Y</w:t>
      </w:r>
      <w:r w:rsidR="00E532F8" w:rsidRPr="007F54A0">
        <w:rPr>
          <w:b/>
          <w:bCs/>
          <w:sz w:val="28"/>
          <w:szCs w:val="28"/>
        </w:rPr>
        <w:t xml:space="preserve"> </w:t>
      </w:r>
    </w:p>
    <w:p w14:paraId="79A8FC41" w14:textId="77777777" w:rsidR="00E532F8" w:rsidRPr="007F54A0" w:rsidRDefault="00E532F8" w:rsidP="00E532F8">
      <w:pPr>
        <w:ind w:left="141"/>
        <w:jc w:val="center"/>
        <w:rPr>
          <w:b/>
          <w:bCs/>
        </w:rPr>
      </w:pPr>
    </w:p>
    <w:p w14:paraId="62E23E0D" w14:textId="28087CBA" w:rsidR="00EB619E" w:rsidRPr="00FE5ED7" w:rsidRDefault="00E532F8" w:rsidP="00EB619E">
      <w:pPr>
        <w:jc w:val="both"/>
        <w:rPr>
          <w:b/>
          <w:sz w:val="24"/>
          <w:szCs w:val="24"/>
        </w:rPr>
      </w:pPr>
      <w:r w:rsidRPr="00FE5ED7">
        <w:rPr>
          <w:b/>
          <w:sz w:val="24"/>
          <w:szCs w:val="24"/>
        </w:rPr>
        <w:t>na wykonywanie w 20</w:t>
      </w:r>
      <w:r w:rsidR="00F63C38" w:rsidRPr="00FE5ED7">
        <w:rPr>
          <w:b/>
          <w:sz w:val="24"/>
          <w:szCs w:val="24"/>
        </w:rPr>
        <w:t>2</w:t>
      </w:r>
      <w:r w:rsidR="00B422AE" w:rsidRPr="00FE5ED7">
        <w:rPr>
          <w:b/>
          <w:sz w:val="24"/>
          <w:szCs w:val="24"/>
        </w:rPr>
        <w:t>6</w:t>
      </w:r>
      <w:r w:rsidR="00A9265D" w:rsidRPr="00FE5ED7">
        <w:rPr>
          <w:b/>
          <w:sz w:val="24"/>
          <w:szCs w:val="24"/>
        </w:rPr>
        <w:t xml:space="preserve"> </w:t>
      </w:r>
      <w:r w:rsidRPr="00FE5ED7">
        <w:rPr>
          <w:b/>
          <w:sz w:val="24"/>
          <w:szCs w:val="24"/>
        </w:rPr>
        <w:t>r.</w:t>
      </w:r>
      <w:r w:rsidR="00EB619E" w:rsidRPr="00FE5ED7">
        <w:rPr>
          <w:b/>
          <w:sz w:val="24"/>
          <w:szCs w:val="24"/>
        </w:rPr>
        <w:t xml:space="preserve"> świadczeń zdrowotnych z zakresu przeprowadzania badań lekarskich  kandydatów do szkół ponadpodstawowych i na kwalifikacyjne kursy zawodowe, uczniów i słuchaczy tych szkół, słuchaczy kwalifikacyjnych kursów zawodowych, którzy w trakcie praktycznej nauki zawodu lub stażu uczniowskiego są narażeni na działanie czynników szkodliwych, uciążliwych lub niebezpiecznych dla zdrowia z terenu województwa świętokrzyskiego </w:t>
      </w:r>
      <w:r w:rsidR="00EB619E" w:rsidRPr="00FE5ED7">
        <w:rPr>
          <w:b/>
          <w:sz w:val="24"/>
          <w:szCs w:val="24"/>
          <w:u w:val="single"/>
        </w:rPr>
        <w:t>z wyłączeniem</w:t>
      </w:r>
      <w:r w:rsidR="00EB619E" w:rsidRPr="00FE5ED7">
        <w:rPr>
          <w:b/>
          <w:sz w:val="24"/>
          <w:szCs w:val="24"/>
        </w:rPr>
        <w:t xml:space="preserve"> uczniów zatrudnionych w charakterze pracowników młodocianych oraz pełnoletnich kandydatów na kwalifikacyjne kursy zawodowe i pełnoletnich słuchaczy tych kursów.</w:t>
      </w:r>
    </w:p>
    <w:p w14:paraId="2EA16CF3" w14:textId="68A40B98" w:rsidR="005F03A4" w:rsidRPr="00FE5ED7" w:rsidRDefault="00382D27" w:rsidP="005F03A4">
      <w:pPr>
        <w:jc w:val="both"/>
        <w:rPr>
          <w:b/>
          <w:sz w:val="24"/>
          <w:szCs w:val="24"/>
        </w:rPr>
      </w:pPr>
      <w:bookmarkStart w:id="0" w:name="_Hlk197430687"/>
      <w:r w:rsidRPr="00FE5ED7">
        <w:rPr>
          <w:b/>
          <w:sz w:val="24"/>
          <w:szCs w:val="24"/>
        </w:rPr>
        <w:t>o</w:t>
      </w:r>
      <w:r w:rsidR="005F03A4" w:rsidRPr="00FE5ED7">
        <w:rPr>
          <w:b/>
          <w:sz w:val="24"/>
          <w:szCs w:val="24"/>
        </w:rPr>
        <w:t xml:space="preserve">raz </w:t>
      </w:r>
    </w:p>
    <w:p w14:paraId="4CE79771" w14:textId="064E95D9" w:rsidR="005F03A4" w:rsidRPr="00FE5ED7" w:rsidRDefault="005F03A4" w:rsidP="005F03A4">
      <w:pPr>
        <w:jc w:val="both"/>
        <w:rPr>
          <w:b/>
          <w:sz w:val="24"/>
          <w:szCs w:val="24"/>
        </w:rPr>
      </w:pPr>
      <w:r w:rsidRPr="00FE5ED7">
        <w:rPr>
          <w:b/>
          <w:sz w:val="24"/>
          <w:szCs w:val="24"/>
        </w:rPr>
        <w:t xml:space="preserve">badań lekarskich w celu ustalenia istnienia lub braku przeciwwskazań zdrowotnych do kierowania pojazdami przez kandydatów/uczniów, zgodnie z art. 75 ust. 1 pkt 7 i </w:t>
      </w:r>
      <w:r w:rsidR="00846AB5" w:rsidRPr="00FE5ED7">
        <w:rPr>
          <w:b/>
          <w:sz w:val="24"/>
          <w:szCs w:val="24"/>
        </w:rPr>
        <w:t>8 ustawy</w:t>
      </w:r>
      <w:r w:rsidRPr="00FE5ED7">
        <w:rPr>
          <w:b/>
          <w:sz w:val="24"/>
          <w:szCs w:val="24"/>
        </w:rPr>
        <w:t xml:space="preserve"> z dnia 5 stycznia 2011 r. o kierujących pojazdami (t.j. Dz. U. z 202</w:t>
      </w:r>
      <w:r w:rsidR="00A9265D" w:rsidRPr="00FE5ED7">
        <w:rPr>
          <w:b/>
          <w:sz w:val="24"/>
          <w:szCs w:val="24"/>
        </w:rPr>
        <w:t>5</w:t>
      </w:r>
      <w:r w:rsidRPr="00FE5ED7">
        <w:rPr>
          <w:b/>
          <w:sz w:val="24"/>
          <w:szCs w:val="24"/>
        </w:rPr>
        <w:t xml:space="preserve"> r. poz. </w:t>
      </w:r>
      <w:r w:rsidR="00230D53" w:rsidRPr="00FE5ED7">
        <w:rPr>
          <w:b/>
          <w:sz w:val="24"/>
          <w:szCs w:val="24"/>
        </w:rPr>
        <w:t>12</w:t>
      </w:r>
      <w:r w:rsidR="00A9265D" w:rsidRPr="00FE5ED7">
        <w:rPr>
          <w:b/>
          <w:sz w:val="24"/>
          <w:szCs w:val="24"/>
        </w:rPr>
        <w:t>26</w:t>
      </w:r>
      <w:r w:rsidRPr="00FE5ED7">
        <w:rPr>
          <w:b/>
          <w:sz w:val="24"/>
          <w:szCs w:val="24"/>
        </w:rPr>
        <w:t>).</w:t>
      </w:r>
    </w:p>
    <w:bookmarkEnd w:id="0"/>
    <w:p w14:paraId="10C59DE2" w14:textId="77777777" w:rsidR="00E532F8" w:rsidRPr="00FE5ED7" w:rsidRDefault="00E532F8" w:rsidP="00F63C38">
      <w:pPr>
        <w:jc w:val="both"/>
        <w:rPr>
          <w:b/>
          <w:sz w:val="24"/>
          <w:szCs w:val="24"/>
        </w:rPr>
      </w:pPr>
    </w:p>
    <w:p w14:paraId="084698A2" w14:textId="77777777" w:rsidR="00E532F8" w:rsidRPr="00FE5ED7" w:rsidRDefault="00E532F8" w:rsidP="002E23CE">
      <w:pPr>
        <w:jc w:val="both"/>
        <w:rPr>
          <w:sz w:val="24"/>
          <w:szCs w:val="24"/>
        </w:rPr>
      </w:pPr>
      <w:r w:rsidRPr="00FE5ED7">
        <w:rPr>
          <w:sz w:val="24"/>
          <w:szCs w:val="24"/>
        </w:rPr>
        <w:t>Pełna nazwa Oferenta:</w:t>
      </w:r>
    </w:p>
    <w:p w14:paraId="175A34CE" w14:textId="77777777" w:rsidR="00E532F8" w:rsidRPr="00FE5ED7" w:rsidRDefault="00E532F8" w:rsidP="002E23CE">
      <w:pPr>
        <w:jc w:val="both"/>
        <w:rPr>
          <w:sz w:val="24"/>
          <w:szCs w:val="24"/>
        </w:rPr>
      </w:pPr>
    </w:p>
    <w:p w14:paraId="7AA86DEB" w14:textId="77777777" w:rsidR="00E532F8" w:rsidRPr="00FE5ED7" w:rsidRDefault="00E532F8" w:rsidP="002E23CE">
      <w:pPr>
        <w:jc w:val="both"/>
        <w:rPr>
          <w:sz w:val="24"/>
          <w:szCs w:val="24"/>
        </w:rPr>
      </w:pPr>
      <w:r w:rsidRPr="00FE5ED7">
        <w:rPr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2A8DBB38" w14:textId="77777777" w:rsidR="00E532F8" w:rsidRPr="00FE5ED7" w:rsidRDefault="00E532F8" w:rsidP="002E23CE">
      <w:pPr>
        <w:jc w:val="both"/>
        <w:rPr>
          <w:sz w:val="24"/>
          <w:szCs w:val="24"/>
        </w:rPr>
      </w:pPr>
    </w:p>
    <w:p w14:paraId="1A542E16" w14:textId="77777777" w:rsidR="00E532F8" w:rsidRPr="00FE5ED7" w:rsidRDefault="00E532F8" w:rsidP="002E23CE">
      <w:pPr>
        <w:jc w:val="both"/>
        <w:rPr>
          <w:sz w:val="24"/>
          <w:szCs w:val="24"/>
        </w:rPr>
      </w:pPr>
      <w:r w:rsidRPr="00FE5ED7">
        <w:rPr>
          <w:sz w:val="24"/>
          <w:szCs w:val="24"/>
        </w:rPr>
        <w:t>Nr wpisu do właściwego rejestru i oznaczenie organu dokonującego wpisu:</w:t>
      </w:r>
    </w:p>
    <w:p w14:paraId="2A78B432" w14:textId="77777777" w:rsidR="00E532F8" w:rsidRPr="00FE5ED7" w:rsidRDefault="00E532F8" w:rsidP="002E23CE">
      <w:pPr>
        <w:jc w:val="both"/>
        <w:rPr>
          <w:sz w:val="24"/>
          <w:szCs w:val="24"/>
        </w:rPr>
      </w:pPr>
    </w:p>
    <w:p w14:paraId="73A5B076" w14:textId="77777777" w:rsidR="00E532F8" w:rsidRPr="00FE5ED7" w:rsidRDefault="00E532F8" w:rsidP="002E23CE">
      <w:pPr>
        <w:jc w:val="both"/>
        <w:rPr>
          <w:sz w:val="24"/>
          <w:szCs w:val="24"/>
        </w:rPr>
      </w:pPr>
      <w:r w:rsidRPr="00FE5ED7">
        <w:rPr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14:paraId="366F97F4" w14:textId="77777777" w:rsidR="00E532F8" w:rsidRPr="00FE5ED7" w:rsidRDefault="00E532F8" w:rsidP="002E23CE">
      <w:pPr>
        <w:jc w:val="both"/>
        <w:rPr>
          <w:sz w:val="24"/>
          <w:szCs w:val="24"/>
        </w:rPr>
      </w:pPr>
    </w:p>
    <w:p w14:paraId="7225337E" w14:textId="77777777" w:rsidR="00E532F8" w:rsidRPr="00FE5ED7" w:rsidRDefault="00E532F8" w:rsidP="002E23CE">
      <w:pPr>
        <w:jc w:val="both"/>
        <w:rPr>
          <w:sz w:val="24"/>
          <w:szCs w:val="24"/>
        </w:rPr>
      </w:pPr>
      <w:r w:rsidRPr="00FE5ED7">
        <w:rPr>
          <w:sz w:val="24"/>
          <w:szCs w:val="24"/>
        </w:rPr>
        <w:t>Adres Oferenta:</w:t>
      </w:r>
    </w:p>
    <w:p w14:paraId="18357065" w14:textId="77777777" w:rsidR="00E532F8" w:rsidRPr="00FE5ED7" w:rsidRDefault="00E532F8" w:rsidP="002E23CE">
      <w:pPr>
        <w:jc w:val="both"/>
        <w:rPr>
          <w:sz w:val="24"/>
          <w:szCs w:val="24"/>
        </w:rPr>
      </w:pPr>
    </w:p>
    <w:p w14:paraId="5525A3D6" w14:textId="77777777" w:rsidR="00E532F8" w:rsidRPr="00FE5ED7" w:rsidRDefault="00E532F8" w:rsidP="002E23CE">
      <w:pPr>
        <w:jc w:val="both"/>
        <w:rPr>
          <w:sz w:val="24"/>
          <w:szCs w:val="24"/>
        </w:rPr>
      </w:pPr>
      <w:r w:rsidRPr="00FE5ED7">
        <w:rPr>
          <w:sz w:val="24"/>
          <w:szCs w:val="24"/>
        </w:rPr>
        <w:t>Kod pocztowy   ........ - ................. miejscowość..........................................................................</w:t>
      </w:r>
    </w:p>
    <w:p w14:paraId="200B3E15" w14:textId="77777777" w:rsidR="00E532F8" w:rsidRPr="00FE5ED7" w:rsidRDefault="00E532F8" w:rsidP="002E23CE">
      <w:pPr>
        <w:jc w:val="both"/>
        <w:rPr>
          <w:sz w:val="24"/>
          <w:szCs w:val="24"/>
        </w:rPr>
      </w:pPr>
    </w:p>
    <w:p w14:paraId="6A597056" w14:textId="77777777" w:rsidR="00E532F8" w:rsidRPr="00FE5ED7" w:rsidRDefault="00E532F8" w:rsidP="002E23CE">
      <w:pPr>
        <w:jc w:val="both"/>
        <w:rPr>
          <w:sz w:val="24"/>
          <w:szCs w:val="24"/>
          <w:lang w:val="pt-BR"/>
        </w:rPr>
      </w:pPr>
      <w:r w:rsidRPr="00FE5ED7">
        <w:rPr>
          <w:sz w:val="24"/>
          <w:szCs w:val="24"/>
          <w:lang w:val="pt-BR"/>
        </w:rPr>
        <w:t>ul..................................................................................................  nr ...........................................</w:t>
      </w:r>
    </w:p>
    <w:p w14:paraId="043782BD" w14:textId="77777777" w:rsidR="00E532F8" w:rsidRPr="00FE5ED7" w:rsidRDefault="00E532F8" w:rsidP="002E23CE">
      <w:pPr>
        <w:jc w:val="both"/>
        <w:rPr>
          <w:sz w:val="24"/>
          <w:szCs w:val="24"/>
          <w:lang w:val="pt-BR"/>
        </w:rPr>
      </w:pPr>
    </w:p>
    <w:p w14:paraId="609F4AED" w14:textId="77777777" w:rsidR="00E532F8" w:rsidRPr="00FE5ED7" w:rsidRDefault="00E532F8" w:rsidP="002E23CE">
      <w:pPr>
        <w:jc w:val="both"/>
        <w:rPr>
          <w:sz w:val="24"/>
          <w:szCs w:val="24"/>
          <w:lang w:val="pt-BR"/>
        </w:rPr>
      </w:pPr>
      <w:r w:rsidRPr="00FE5ED7">
        <w:rPr>
          <w:sz w:val="24"/>
          <w:szCs w:val="24"/>
          <w:lang w:val="pt-BR"/>
        </w:rPr>
        <w:t>tel. ...................................................................................fax ......................................................</w:t>
      </w:r>
    </w:p>
    <w:p w14:paraId="5A0A3DC3" w14:textId="77777777" w:rsidR="00817D3F" w:rsidRPr="00FE5ED7" w:rsidRDefault="00817D3F" w:rsidP="002E23CE">
      <w:pPr>
        <w:jc w:val="both"/>
        <w:rPr>
          <w:sz w:val="24"/>
          <w:szCs w:val="24"/>
          <w:lang w:val="pt-BR"/>
        </w:rPr>
      </w:pPr>
    </w:p>
    <w:p w14:paraId="55F04F9C" w14:textId="77777777" w:rsidR="00817D3F" w:rsidRPr="00FE5ED7" w:rsidRDefault="00817D3F" w:rsidP="002E23CE">
      <w:pPr>
        <w:jc w:val="both"/>
        <w:rPr>
          <w:sz w:val="24"/>
          <w:szCs w:val="24"/>
          <w:lang w:val="pt-BR"/>
        </w:rPr>
      </w:pPr>
      <w:r w:rsidRPr="00FE5ED7">
        <w:rPr>
          <w:sz w:val="24"/>
          <w:szCs w:val="24"/>
          <w:lang w:val="pt-BR"/>
        </w:rPr>
        <w:t>e-mail…………………………………………………………………………………………..</w:t>
      </w:r>
    </w:p>
    <w:p w14:paraId="7F2AF17B" w14:textId="77777777" w:rsidR="00E532F8" w:rsidRPr="00FE5ED7" w:rsidRDefault="00E532F8" w:rsidP="002E23CE">
      <w:pPr>
        <w:jc w:val="both"/>
        <w:rPr>
          <w:sz w:val="24"/>
          <w:szCs w:val="24"/>
          <w:lang w:val="pt-BR"/>
        </w:rPr>
      </w:pPr>
    </w:p>
    <w:p w14:paraId="2D7EE569" w14:textId="77777777" w:rsidR="00E532F8" w:rsidRPr="00FE5ED7" w:rsidRDefault="00E532F8" w:rsidP="002E23CE">
      <w:pPr>
        <w:jc w:val="both"/>
        <w:rPr>
          <w:sz w:val="24"/>
          <w:szCs w:val="24"/>
        </w:rPr>
      </w:pPr>
      <w:r w:rsidRPr="00FE5ED7">
        <w:rPr>
          <w:sz w:val="24"/>
          <w:szCs w:val="24"/>
        </w:rPr>
        <w:t>Nazwa banku ...............................................................................................................................</w:t>
      </w:r>
      <w:r w:rsidR="00F63C38" w:rsidRPr="00FE5ED7">
        <w:rPr>
          <w:sz w:val="24"/>
          <w:szCs w:val="24"/>
        </w:rPr>
        <w:t>.</w:t>
      </w:r>
    </w:p>
    <w:p w14:paraId="7833AC02" w14:textId="77777777" w:rsidR="00E532F8" w:rsidRPr="00FE5ED7" w:rsidRDefault="00E532F8" w:rsidP="002E23CE">
      <w:pPr>
        <w:jc w:val="both"/>
        <w:rPr>
          <w:sz w:val="24"/>
          <w:szCs w:val="24"/>
        </w:rPr>
      </w:pPr>
    </w:p>
    <w:p w14:paraId="715AB1C6" w14:textId="77777777" w:rsidR="00E532F8" w:rsidRPr="00FE5ED7" w:rsidRDefault="00E532F8" w:rsidP="002E23CE">
      <w:pPr>
        <w:jc w:val="both"/>
        <w:rPr>
          <w:sz w:val="24"/>
          <w:szCs w:val="24"/>
        </w:rPr>
      </w:pPr>
      <w:r w:rsidRPr="00FE5ED7">
        <w:rPr>
          <w:sz w:val="24"/>
          <w:szCs w:val="24"/>
        </w:rPr>
        <w:t>Nr konta ........................................................................................................................................</w:t>
      </w:r>
    </w:p>
    <w:p w14:paraId="3F62EC3F" w14:textId="77777777" w:rsidR="00E532F8" w:rsidRPr="00FE5ED7" w:rsidRDefault="00E532F8" w:rsidP="002E23CE">
      <w:pPr>
        <w:jc w:val="both"/>
        <w:rPr>
          <w:sz w:val="24"/>
          <w:szCs w:val="24"/>
        </w:rPr>
      </w:pPr>
    </w:p>
    <w:p w14:paraId="510DF557" w14:textId="77777777" w:rsidR="00E532F8" w:rsidRPr="00FE5ED7" w:rsidRDefault="00E532F8" w:rsidP="002E23CE">
      <w:pPr>
        <w:jc w:val="both"/>
        <w:rPr>
          <w:sz w:val="24"/>
          <w:szCs w:val="24"/>
        </w:rPr>
      </w:pPr>
      <w:r w:rsidRPr="00FE5ED7">
        <w:rPr>
          <w:sz w:val="24"/>
          <w:szCs w:val="24"/>
        </w:rPr>
        <w:t>NIP .............................................................    Regon ...................................................................</w:t>
      </w:r>
    </w:p>
    <w:p w14:paraId="1F89FD40" w14:textId="77777777" w:rsidR="002472B3" w:rsidRPr="00FE5ED7" w:rsidRDefault="002472B3" w:rsidP="002E23CE">
      <w:pPr>
        <w:jc w:val="both"/>
        <w:rPr>
          <w:sz w:val="24"/>
          <w:szCs w:val="24"/>
        </w:rPr>
      </w:pPr>
    </w:p>
    <w:p w14:paraId="17314B7D" w14:textId="2E7513B2" w:rsidR="00416098" w:rsidRPr="00FE5ED7" w:rsidRDefault="00846AB5" w:rsidP="002E23CE">
      <w:pPr>
        <w:jc w:val="both"/>
        <w:rPr>
          <w:b/>
          <w:bCs/>
          <w:sz w:val="24"/>
          <w:szCs w:val="24"/>
        </w:rPr>
      </w:pPr>
      <w:r w:rsidRPr="00FE5ED7">
        <w:rPr>
          <w:b/>
          <w:bCs/>
          <w:sz w:val="24"/>
          <w:szCs w:val="24"/>
        </w:rPr>
        <w:t>Deklarujemy złożenie</w:t>
      </w:r>
      <w:r w:rsidR="00B422AE" w:rsidRPr="00FE5ED7">
        <w:rPr>
          <w:b/>
          <w:bCs/>
          <w:sz w:val="24"/>
          <w:szCs w:val="24"/>
        </w:rPr>
        <w:t xml:space="preserve"> niniejszej oferty w Części ……………………………………………………………………………………………</w:t>
      </w:r>
      <w:r w:rsidRPr="00FE5ED7">
        <w:rPr>
          <w:b/>
          <w:bCs/>
          <w:sz w:val="24"/>
          <w:szCs w:val="24"/>
        </w:rPr>
        <w:t>……</w:t>
      </w:r>
      <w:r w:rsidR="00B422AE" w:rsidRPr="00FE5ED7">
        <w:rPr>
          <w:b/>
          <w:bCs/>
          <w:sz w:val="24"/>
          <w:szCs w:val="24"/>
        </w:rPr>
        <w:t>. or</w:t>
      </w:r>
      <w:r w:rsidR="00416098" w:rsidRPr="00FE5ED7">
        <w:rPr>
          <w:b/>
          <w:bCs/>
          <w:sz w:val="24"/>
          <w:szCs w:val="24"/>
        </w:rPr>
        <w:t>a</w:t>
      </w:r>
      <w:r w:rsidR="00B422AE" w:rsidRPr="00FE5ED7">
        <w:rPr>
          <w:b/>
          <w:bCs/>
          <w:sz w:val="24"/>
          <w:szCs w:val="24"/>
        </w:rPr>
        <w:t xml:space="preserve">z </w:t>
      </w:r>
      <w:r w:rsidR="0057512B" w:rsidRPr="00FE5ED7">
        <w:rPr>
          <w:b/>
          <w:bCs/>
          <w:sz w:val="24"/>
          <w:szCs w:val="24"/>
        </w:rPr>
        <w:t>objęcie badaniami Powiatu:</w:t>
      </w:r>
      <w:r w:rsidR="00300A02" w:rsidRPr="00FE5ED7">
        <w:rPr>
          <w:b/>
          <w:bCs/>
          <w:sz w:val="24"/>
          <w:szCs w:val="24"/>
        </w:rPr>
        <w:t xml:space="preserve"> </w:t>
      </w:r>
    </w:p>
    <w:p w14:paraId="3375DBCC" w14:textId="77777777" w:rsidR="00416098" w:rsidRPr="00FE5ED7" w:rsidRDefault="00416098" w:rsidP="002E23CE">
      <w:pPr>
        <w:jc w:val="both"/>
        <w:rPr>
          <w:b/>
          <w:bCs/>
          <w:sz w:val="24"/>
          <w:szCs w:val="24"/>
        </w:rPr>
      </w:pPr>
    </w:p>
    <w:p w14:paraId="37485988" w14:textId="77777777" w:rsidR="00416098" w:rsidRPr="00FE5ED7" w:rsidRDefault="00416098" w:rsidP="002E23CE">
      <w:pPr>
        <w:jc w:val="both"/>
        <w:rPr>
          <w:b/>
          <w:bCs/>
          <w:sz w:val="24"/>
          <w:szCs w:val="24"/>
        </w:rPr>
      </w:pPr>
    </w:p>
    <w:p w14:paraId="1E846604" w14:textId="77777777" w:rsidR="00416098" w:rsidRPr="00FE5ED7" w:rsidRDefault="00416098" w:rsidP="002E23CE">
      <w:pPr>
        <w:jc w:val="both"/>
        <w:rPr>
          <w:b/>
          <w:bCs/>
          <w:sz w:val="24"/>
          <w:szCs w:val="24"/>
        </w:rPr>
      </w:pPr>
    </w:p>
    <w:p w14:paraId="3AD6885F" w14:textId="77777777" w:rsidR="00416098" w:rsidRPr="00FE5ED7" w:rsidRDefault="00416098" w:rsidP="002E23CE">
      <w:pPr>
        <w:jc w:val="both"/>
        <w:rPr>
          <w:b/>
          <w:bCs/>
          <w:sz w:val="24"/>
          <w:szCs w:val="24"/>
        </w:rPr>
      </w:pPr>
    </w:p>
    <w:p w14:paraId="03E06D76" w14:textId="77777777" w:rsidR="00416098" w:rsidRPr="00FE5ED7" w:rsidRDefault="00416098" w:rsidP="002E23CE">
      <w:pPr>
        <w:jc w:val="both"/>
        <w:rPr>
          <w:b/>
          <w:bCs/>
          <w:sz w:val="24"/>
          <w:szCs w:val="24"/>
        </w:rPr>
      </w:pPr>
    </w:p>
    <w:p w14:paraId="2E030727" w14:textId="77777777" w:rsidR="0057512B" w:rsidRPr="00FE5ED7" w:rsidRDefault="0057512B" w:rsidP="002E23CE">
      <w:pPr>
        <w:jc w:val="both"/>
        <w:rPr>
          <w:color w:val="EE0000"/>
          <w:sz w:val="24"/>
          <w:szCs w:val="24"/>
        </w:rPr>
      </w:pP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547"/>
        <w:gridCol w:w="1563"/>
        <w:gridCol w:w="4040"/>
        <w:gridCol w:w="3201"/>
      </w:tblGrid>
      <w:tr w:rsidR="00416098" w:rsidRPr="00FE5ED7" w14:paraId="4FBC9290" w14:textId="5C4408D2" w:rsidTr="00C83C90">
        <w:tc>
          <w:tcPr>
            <w:tcW w:w="547" w:type="dxa"/>
          </w:tcPr>
          <w:p w14:paraId="1DA14009" w14:textId="597B53C0" w:rsidR="00416098" w:rsidRPr="00FE5ED7" w:rsidRDefault="00416098" w:rsidP="002E23CE">
            <w:pPr>
              <w:jc w:val="both"/>
              <w:rPr>
                <w:sz w:val="24"/>
                <w:szCs w:val="24"/>
              </w:rPr>
            </w:pPr>
            <w:r w:rsidRPr="00FE5ED7">
              <w:rPr>
                <w:sz w:val="24"/>
                <w:szCs w:val="24"/>
              </w:rPr>
              <w:lastRenderedPageBreak/>
              <w:t>l.p.</w:t>
            </w:r>
          </w:p>
        </w:tc>
        <w:tc>
          <w:tcPr>
            <w:tcW w:w="1563" w:type="dxa"/>
          </w:tcPr>
          <w:p w14:paraId="4E224A7F" w14:textId="6785B1A0" w:rsidR="00416098" w:rsidRPr="00FE5ED7" w:rsidRDefault="00451D96" w:rsidP="00FE5ED7">
            <w:pPr>
              <w:rPr>
                <w:sz w:val="24"/>
                <w:szCs w:val="24"/>
              </w:rPr>
            </w:pPr>
            <w:r w:rsidRPr="00FE5ED7">
              <w:rPr>
                <w:sz w:val="24"/>
                <w:szCs w:val="24"/>
              </w:rPr>
              <w:t>Nazwa Powiatu</w:t>
            </w:r>
            <w:r w:rsidR="00932471" w:rsidRPr="00FE5ED7">
              <w:rPr>
                <w:rStyle w:val="Odwoanieprzypisudolnego"/>
                <w:sz w:val="24"/>
                <w:szCs w:val="24"/>
              </w:rPr>
              <w:footnoteReference w:id="1"/>
            </w:r>
          </w:p>
        </w:tc>
        <w:tc>
          <w:tcPr>
            <w:tcW w:w="4040" w:type="dxa"/>
          </w:tcPr>
          <w:p w14:paraId="1490D0F1" w14:textId="428649B1" w:rsidR="006D7B78" w:rsidRPr="00FE5ED7" w:rsidRDefault="00451D96" w:rsidP="00FE5ED7">
            <w:pPr>
              <w:rPr>
                <w:strike/>
                <w:sz w:val="24"/>
                <w:szCs w:val="24"/>
              </w:rPr>
            </w:pPr>
            <w:r w:rsidRPr="00FE5ED7">
              <w:rPr>
                <w:sz w:val="24"/>
                <w:szCs w:val="24"/>
              </w:rPr>
              <w:t>Szkoła/ Limit badań do praktycznej nauki zawodu</w:t>
            </w:r>
            <w:r w:rsidR="00932471" w:rsidRPr="00FE5ED7">
              <w:rPr>
                <w:rStyle w:val="Odwoanieprzypisudolnego"/>
                <w:sz w:val="24"/>
                <w:szCs w:val="24"/>
              </w:rPr>
              <w:footnoteReference w:id="2"/>
            </w:r>
          </w:p>
        </w:tc>
        <w:tc>
          <w:tcPr>
            <w:tcW w:w="3201" w:type="dxa"/>
          </w:tcPr>
          <w:p w14:paraId="7B498D3F" w14:textId="04728059" w:rsidR="00451D96" w:rsidRPr="00FE5ED7" w:rsidRDefault="00451D96" w:rsidP="00FE5ED7">
            <w:pPr>
              <w:rPr>
                <w:sz w:val="24"/>
                <w:szCs w:val="24"/>
              </w:rPr>
            </w:pPr>
            <w:r w:rsidRPr="00FE5ED7">
              <w:rPr>
                <w:sz w:val="24"/>
                <w:szCs w:val="24"/>
              </w:rPr>
              <w:t>Szkoła/ Limit badań do prawa jazdy</w:t>
            </w:r>
            <w:r w:rsidR="00932471" w:rsidRPr="00FE5ED7">
              <w:rPr>
                <w:rStyle w:val="Odwoanieprzypisudolnego"/>
                <w:sz w:val="24"/>
                <w:szCs w:val="24"/>
              </w:rPr>
              <w:footnoteReference w:id="3"/>
            </w:r>
          </w:p>
        </w:tc>
      </w:tr>
      <w:tr w:rsidR="00416098" w:rsidRPr="00FE5ED7" w14:paraId="425DA6B7" w14:textId="3433786F" w:rsidTr="00C83C90">
        <w:tc>
          <w:tcPr>
            <w:tcW w:w="547" w:type="dxa"/>
          </w:tcPr>
          <w:p w14:paraId="104F6EB7" w14:textId="4EE88705" w:rsidR="00416098" w:rsidRPr="00FE5ED7" w:rsidRDefault="00416098" w:rsidP="002E23CE">
            <w:pPr>
              <w:jc w:val="both"/>
              <w:rPr>
                <w:sz w:val="24"/>
                <w:szCs w:val="24"/>
              </w:rPr>
            </w:pPr>
            <w:r w:rsidRPr="00FE5ED7">
              <w:rPr>
                <w:sz w:val="24"/>
                <w:szCs w:val="24"/>
              </w:rPr>
              <w:t>1.</w:t>
            </w:r>
          </w:p>
        </w:tc>
        <w:tc>
          <w:tcPr>
            <w:tcW w:w="1563" w:type="dxa"/>
          </w:tcPr>
          <w:p w14:paraId="15AEB109" w14:textId="789894BB" w:rsidR="00416098" w:rsidRPr="00FE5ED7" w:rsidRDefault="00416098" w:rsidP="00416098">
            <w:pPr>
              <w:jc w:val="both"/>
              <w:rPr>
                <w:sz w:val="24"/>
                <w:szCs w:val="24"/>
              </w:rPr>
            </w:pPr>
            <w:r w:rsidRPr="00FE5ED7">
              <w:rPr>
                <w:sz w:val="24"/>
                <w:szCs w:val="24"/>
              </w:rPr>
              <w:t xml:space="preserve">powiat </w:t>
            </w:r>
            <w:r w:rsidR="00C83C90" w:rsidRPr="00FE5ED7">
              <w:rPr>
                <w:sz w:val="24"/>
                <w:szCs w:val="24"/>
              </w:rPr>
              <w:t>…</w:t>
            </w:r>
          </w:p>
          <w:p w14:paraId="52571222" w14:textId="77777777" w:rsidR="00416098" w:rsidRPr="00FE5ED7" w:rsidRDefault="00416098" w:rsidP="002E23C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040" w:type="dxa"/>
          </w:tcPr>
          <w:p w14:paraId="715F9045" w14:textId="01E35B67" w:rsidR="00416098" w:rsidRPr="00FE5ED7" w:rsidRDefault="00416098" w:rsidP="002E23C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201" w:type="dxa"/>
          </w:tcPr>
          <w:p w14:paraId="67C31731" w14:textId="66FE9A86" w:rsidR="00416098" w:rsidRPr="00FE5ED7" w:rsidRDefault="00416098" w:rsidP="002E23CE">
            <w:pPr>
              <w:jc w:val="both"/>
              <w:rPr>
                <w:sz w:val="24"/>
                <w:szCs w:val="24"/>
              </w:rPr>
            </w:pPr>
          </w:p>
        </w:tc>
      </w:tr>
    </w:tbl>
    <w:p w14:paraId="0BC53048" w14:textId="3C419A88" w:rsidR="002472B3" w:rsidRPr="00FE5ED7" w:rsidRDefault="002472B3" w:rsidP="002E23CE">
      <w:pPr>
        <w:jc w:val="both"/>
        <w:rPr>
          <w:sz w:val="24"/>
          <w:szCs w:val="24"/>
        </w:rPr>
      </w:pPr>
    </w:p>
    <w:p w14:paraId="4C2F972D" w14:textId="77777777" w:rsidR="00416098" w:rsidRPr="00FE5ED7" w:rsidRDefault="00416098" w:rsidP="002E23CE">
      <w:pPr>
        <w:jc w:val="both"/>
        <w:rPr>
          <w:b/>
          <w:bCs/>
          <w:sz w:val="24"/>
          <w:szCs w:val="24"/>
        </w:rPr>
      </w:pPr>
    </w:p>
    <w:p w14:paraId="13F974F2" w14:textId="701762A0" w:rsidR="002472B3" w:rsidRPr="00FE5ED7" w:rsidRDefault="002472B3" w:rsidP="002E23CE">
      <w:pPr>
        <w:jc w:val="both"/>
        <w:rPr>
          <w:b/>
          <w:bCs/>
          <w:sz w:val="24"/>
          <w:szCs w:val="24"/>
        </w:rPr>
      </w:pPr>
      <w:r w:rsidRPr="00FE5ED7">
        <w:rPr>
          <w:b/>
          <w:bCs/>
          <w:sz w:val="24"/>
          <w:szCs w:val="24"/>
        </w:rPr>
        <w:t>Oferujemy</w:t>
      </w:r>
      <w:r w:rsidR="00FE7FA4" w:rsidRPr="00FE5ED7">
        <w:rPr>
          <w:b/>
          <w:bCs/>
          <w:sz w:val="24"/>
          <w:szCs w:val="24"/>
        </w:rPr>
        <w:t xml:space="preserve"> cenę za rodzaj badania</w:t>
      </w:r>
      <w:r w:rsidRPr="00FE5ED7">
        <w:rPr>
          <w:b/>
          <w:bCs/>
          <w:sz w:val="24"/>
          <w:szCs w:val="24"/>
        </w:rPr>
        <w:t>:</w:t>
      </w:r>
    </w:p>
    <w:p w14:paraId="277CAC94" w14:textId="77777777" w:rsidR="002472B3" w:rsidRPr="00FE5ED7" w:rsidRDefault="002472B3" w:rsidP="002E23CE">
      <w:pPr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4"/>
        <w:gridCol w:w="1884"/>
        <w:gridCol w:w="2189"/>
        <w:gridCol w:w="1643"/>
      </w:tblGrid>
      <w:tr w:rsidR="007F54A0" w:rsidRPr="00FE5ED7" w14:paraId="5642BF46" w14:textId="6F57406B" w:rsidTr="00C83C90">
        <w:tc>
          <w:tcPr>
            <w:tcW w:w="3344" w:type="dxa"/>
            <w:vAlign w:val="center"/>
          </w:tcPr>
          <w:p w14:paraId="74F56A80" w14:textId="77777777" w:rsidR="00FE7FA4" w:rsidRPr="00FE5ED7" w:rsidRDefault="00FE7FA4" w:rsidP="00964E87">
            <w:pPr>
              <w:jc w:val="center"/>
              <w:rPr>
                <w:b/>
                <w:bCs/>
                <w:sz w:val="24"/>
                <w:szCs w:val="24"/>
              </w:rPr>
            </w:pPr>
            <w:r w:rsidRPr="00FE5ED7">
              <w:rPr>
                <w:b/>
                <w:bCs/>
                <w:sz w:val="24"/>
                <w:szCs w:val="24"/>
              </w:rPr>
              <w:t>Rodzaj badania</w:t>
            </w:r>
          </w:p>
        </w:tc>
        <w:tc>
          <w:tcPr>
            <w:tcW w:w="1884" w:type="dxa"/>
          </w:tcPr>
          <w:p w14:paraId="70809246" w14:textId="02146091" w:rsidR="00FE7FA4" w:rsidRPr="00FE5ED7" w:rsidRDefault="00FE7FA4" w:rsidP="00964E87">
            <w:pPr>
              <w:jc w:val="center"/>
              <w:rPr>
                <w:b/>
                <w:bCs/>
                <w:sz w:val="24"/>
                <w:szCs w:val="24"/>
              </w:rPr>
            </w:pPr>
            <w:r w:rsidRPr="00FE5ED7">
              <w:rPr>
                <w:b/>
                <w:bCs/>
                <w:sz w:val="24"/>
                <w:szCs w:val="24"/>
              </w:rPr>
              <w:t>Proponowana cena ryczałtowa [zł] brutto</w:t>
            </w:r>
          </w:p>
        </w:tc>
        <w:tc>
          <w:tcPr>
            <w:tcW w:w="2189" w:type="dxa"/>
            <w:vAlign w:val="center"/>
          </w:tcPr>
          <w:p w14:paraId="0603AE4F" w14:textId="1E083914" w:rsidR="00FE7FA4" w:rsidRPr="00FE5ED7" w:rsidRDefault="00FE7FA4" w:rsidP="00964E87">
            <w:pPr>
              <w:jc w:val="center"/>
              <w:rPr>
                <w:b/>
                <w:bCs/>
                <w:sz w:val="24"/>
                <w:szCs w:val="24"/>
              </w:rPr>
            </w:pPr>
            <w:r w:rsidRPr="00FE5ED7">
              <w:rPr>
                <w:b/>
                <w:bCs/>
                <w:sz w:val="24"/>
                <w:szCs w:val="24"/>
              </w:rPr>
              <w:t>Proponowana cena ryczałtowa [zł] netto</w:t>
            </w:r>
          </w:p>
        </w:tc>
        <w:tc>
          <w:tcPr>
            <w:tcW w:w="1643" w:type="dxa"/>
          </w:tcPr>
          <w:p w14:paraId="014F2962" w14:textId="3D88C73E" w:rsidR="00FE7FA4" w:rsidRPr="00FE5ED7" w:rsidRDefault="00FE7FA4" w:rsidP="00964E87">
            <w:pPr>
              <w:jc w:val="center"/>
              <w:rPr>
                <w:b/>
                <w:bCs/>
                <w:sz w:val="24"/>
                <w:szCs w:val="24"/>
              </w:rPr>
            </w:pPr>
            <w:r w:rsidRPr="00FE5ED7">
              <w:rPr>
                <w:b/>
                <w:bCs/>
                <w:sz w:val="24"/>
                <w:szCs w:val="24"/>
              </w:rPr>
              <w:t>Proponowana cena ryczałtowa [zł] brutto SŁOWNIE</w:t>
            </w:r>
          </w:p>
        </w:tc>
      </w:tr>
      <w:tr w:rsidR="007F54A0" w:rsidRPr="00FE5ED7" w14:paraId="0521620D" w14:textId="54F34647" w:rsidTr="00C83C90">
        <w:trPr>
          <w:trHeight w:val="1333"/>
        </w:trPr>
        <w:tc>
          <w:tcPr>
            <w:tcW w:w="3344" w:type="dxa"/>
          </w:tcPr>
          <w:p w14:paraId="59B0D192" w14:textId="3F085186" w:rsidR="00FE7FA4" w:rsidRPr="00FE5ED7" w:rsidRDefault="00FE7FA4" w:rsidP="00964E87">
            <w:pPr>
              <w:jc w:val="both"/>
              <w:rPr>
                <w:sz w:val="24"/>
                <w:szCs w:val="24"/>
              </w:rPr>
            </w:pPr>
            <w:r w:rsidRPr="00FE5ED7">
              <w:rPr>
                <w:sz w:val="24"/>
                <w:szCs w:val="24"/>
              </w:rPr>
              <w:t>badanie lekarskie kwalifikujące do praktycznej nauki zawodu</w:t>
            </w:r>
          </w:p>
        </w:tc>
        <w:tc>
          <w:tcPr>
            <w:tcW w:w="1884" w:type="dxa"/>
          </w:tcPr>
          <w:p w14:paraId="1A68ECAC" w14:textId="77777777" w:rsidR="00FE7FA4" w:rsidRPr="00FE5ED7" w:rsidRDefault="00FE7FA4" w:rsidP="00964E8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89" w:type="dxa"/>
          </w:tcPr>
          <w:p w14:paraId="6F64B284" w14:textId="0F786FE2" w:rsidR="00FE7FA4" w:rsidRPr="00FE5ED7" w:rsidRDefault="00FE7FA4" w:rsidP="00964E8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43" w:type="dxa"/>
          </w:tcPr>
          <w:p w14:paraId="13DBFC0C" w14:textId="77777777" w:rsidR="00FE7FA4" w:rsidRPr="00FE5ED7" w:rsidRDefault="00FE7FA4" w:rsidP="00964E87">
            <w:pPr>
              <w:jc w:val="both"/>
              <w:rPr>
                <w:sz w:val="24"/>
                <w:szCs w:val="24"/>
              </w:rPr>
            </w:pPr>
          </w:p>
        </w:tc>
      </w:tr>
      <w:tr w:rsidR="00FE7FA4" w:rsidRPr="00FE5ED7" w14:paraId="431512D3" w14:textId="12734B85" w:rsidTr="00C83C90">
        <w:tc>
          <w:tcPr>
            <w:tcW w:w="3344" w:type="dxa"/>
          </w:tcPr>
          <w:p w14:paraId="43A92ACC" w14:textId="6B9DA7AE" w:rsidR="00FE7FA4" w:rsidRPr="00FE5ED7" w:rsidRDefault="00C83C90" w:rsidP="00382D27">
            <w:pPr>
              <w:pStyle w:val="Akapitzlist"/>
              <w:ind w:left="0"/>
              <w:jc w:val="both"/>
            </w:pPr>
            <w:r w:rsidRPr="00FE5ED7">
              <w:t xml:space="preserve">jednoczesne badanie lekarskie: kwalifikujące do praktycznej nauki zawodu oraz badanie lekarskie w celu ustalenia istnienia lub braku przeciwwskazań zdrowotnych do kierowania pojazdami, zgodnie z art. 75 ust. 1 pkt 7 i </w:t>
            </w:r>
            <w:r w:rsidR="00846AB5" w:rsidRPr="00FE5ED7">
              <w:t>8 ustawy</w:t>
            </w:r>
            <w:r w:rsidRPr="00FE5ED7">
              <w:t xml:space="preserve"> z dnia 5 stycznia 2011 r. o kierujących pojazdami (t.j. Dz. U. z 2025 r. poz. 1226). Cena winna uwzględniać wartość określoną w przepisach ustawy o kierujących pojazdami j.w. Nie dopuszcza się rozdzielania przeprowadzania i osobnego finansowania powyższych badań w przypadku, gdy uczeń kierowany jest na oba rodzaje badań jednocześnie.</w:t>
            </w:r>
          </w:p>
        </w:tc>
        <w:tc>
          <w:tcPr>
            <w:tcW w:w="1884" w:type="dxa"/>
          </w:tcPr>
          <w:p w14:paraId="6C495360" w14:textId="0FF9A2EF" w:rsidR="00FE7FA4" w:rsidRPr="00FE5ED7" w:rsidRDefault="00FE7FA4" w:rsidP="00964E8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189" w:type="dxa"/>
          </w:tcPr>
          <w:p w14:paraId="4BDB9CA4" w14:textId="06FB2865" w:rsidR="00FE7FA4" w:rsidRPr="00FE5ED7" w:rsidRDefault="00FE7FA4" w:rsidP="00964E8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43" w:type="dxa"/>
          </w:tcPr>
          <w:p w14:paraId="6C24E8A8" w14:textId="77777777" w:rsidR="00FE7FA4" w:rsidRPr="00FE5ED7" w:rsidRDefault="00FE7FA4" w:rsidP="00964E87">
            <w:pPr>
              <w:jc w:val="both"/>
              <w:rPr>
                <w:sz w:val="24"/>
                <w:szCs w:val="24"/>
              </w:rPr>
            </w:pPr>
          </w:p>
        </w:tc>
      </w:tr>
    </w:tbl>
    <w:p w14:paraId="05B88737" w14:textId="77777777" w:rsidR="00846AB5" w:rsidRDefault="00846AB5" w:rsidP="00EA15A3">
      <w:pPr>
        <w:jc w:val="both"/>
        <w:rPr>
          <w:strike/>
          <w:sz w:val="24"/>
          <w:szCs w:val="24"/>
        </w:rPr>
      </w:pPr>
    </w:p>
    <w:p w14:paraId="299C3327" w14:textId="77777777" w:rsidR="00FE5ED7" w:rsidRDefault="00FE5ED7" w:rsidP="00EA15A3">
      <w:pPr>
        <w:jc w:val="both"/>
        <w:rPr>
          <w:strike/>
          <w:sz w:val="24"/>
          <w:szCs w:val="24"/>
        </w:rPr>
      </w:pPr>
    </w:p>
    <w:p w14:paraId="3CA0EC2C" w14:textId="77777777" w:rsidR="00FE5ED7" w:rsidRDefault="00FE5ED7" w:rsidP="00EA15A3">
      <w:pPr>
        <w:jc w:val="both"/>
        <w:rPr>
          <w:strike/>
          <w:sz w:val="24"/>
          <w:szCs w:val="24"/>
        </w:rPr>
      </w:pPr>
    </w:p>
    <w:p w14:paraId="516F5FA0" w14:textId="77777777" w:rsidR="00FE5ED7" w:rsidRDefault="00FE5ED7" w:rsidP="00EA15A3">
      <w:pPr>
        <w:jc w:val="both"/>
        <w:rPr>
          <w:strike/>
          <w:sz w:val="24"/>
          <w:szCs w:val="24"/>
        </w:rPr>
      </w:pPr>
    </w:p>
    <w:p w14:paraId="791477ED" w14:textId="77777777" w:rsidR="00FE5ED7" w:rsidRDefault="00FE5ED7" w:rsidP="00EA15A3">
      <w:pPr>
        <w:jc w:val="both"/>
        <w:rPr>
          <w:strike/>
          <w:sz w:val="24"/>
          <w:szCs w:val="24"/>
        </w:rPr>
      </w:pPr>
    </w:p>
    <w:p w14:paraId="23C9EF7B" w14:textId="77777777" w:rsidR="00FE5ED7" w:rsidRDefault="00FE5ED7" w:rsidP="00EA15A3">
      <w:pPr>
        <w:jc w:val="both"/>
        <w:rPr>
          <w:strike/>
          <w:sz w:val="24"/>
          <w:szCs w:val="24"/>
        </w:rPr>
      </w:pPr>
    </w:p>
    <w:p w14:paraId="15A189BB" w14:textId="77777777" w:rsidR="00FE5ED7" w:rsidRPr="00FE5ED7" w:rsidRDefault="00FE5ED7" w:rsidP="00EA15A3">
      <w:pPr>
        <w:jc w:val="both"/>
        <w:rPr>
          <w:strike/>
          <w:sz w:val="24"/>
          <w:szCs w:val="24"/>
        </w:rPr>
      </w:pPr>
    </w:p>
    <w:p w14:paraId="01FE2FCE" w14:textId="77777777" w:rsidR="00846AB5" w:rsidRPr="00FE5ED7" w:rsidRDefault="00846AB5" w:rsidP="00EA15A3">
      <w:pPr>
        <w:jc w:val="both"/>
        <w:rPr>
          <w:strike/>
          <w:sz w:val="24"/>
          <w:szCs w:val="24"/>
        </w:rPr>
      </w:pPr>
    </w:p>
    <w:p w14:paraId="7B02A6EE" w14:textId="707F9DBA" w:rsidR="00820B66" w:rsidRPr="00FE5ED7" w:rsidRDefault="008E3A1F" w:rsidP="00EA15A3">
      <w:pPr>
        <w:jc w:val="both"/>
        <w:rPr>
          <w:b/>
          <w:bCs/>
          <w:sz w:val="24"/>
          <w:szCs w:val="24"/>
        </w:rPr>
      </w:pPr>
      <w:r w:rsidRPr="00FE5ED7">
        <w:rPr>
          <w:b/>
          <w:bCs/>
          <w:sz w:val="24"/>
          <w:szCs w:val="24"/>
        </w:rPr>
        <w:lastRenderedPageBreak/>
        <w:t>D</w:t>
      </w:r>
      <w:r w:rsidR="007475EC" w:rsidRPr="00FE5ED7">
        <w:rPr>
          <w:b/>
          <w:bCs/>
          <w:sz w:val="24"/>
          <w:szCs w:val="24"/>
        </w:rPr>
        <w:t>ostępność</w:t>
      </w:r>
      <w:r w:rsidR="00416098" w:rsidRPr="00FE5ED7">
        <w:rPr>
          <w:b/>
          <w:bCs/>
          <w:sz w:val="24"/>
          <w:szCs w:val="24"/>
        </w:rPr>
        <w:t xml:space="preserve"> oraz jakość</w:t>
      </w:r>
      <w:r w:rsidR="007475EC" w:rsidRPr="00FE5ED7">
        <w:rPr>
          <w:b/>
          <w:bCs/>
          <w:sz w:val="24"/>
          <w:szCs w:val="24"/>
        </w:rPr>
        <w:t xml:space="preserve"> wykonywania badań:</w:t>
      </w:r>
      <w:r w:rsidR="00E24CF9" w:rsidRPr="00FE5ED7">
        <w:rPr>
          <w:b/>
          <w:bCs/>
          <w:sz w:val="24"/>
          <w:szCs w:val="24"/>
        </w:rPr>
        <w:t xml:space="preserve"> </w:t>
      </w:r>
    </w:p>
    <w:p w14:paraId="3E31C4F7" w14:textId="77777777" w:rsidR="00846AB5" w:rsidRPr="00FE5ED7" w:rsidRDefault="00846AB5" w:rsidP="00EA15A3">
      <w:pPr>
        <w:jc w:val="both"/>
        <w:rPr>
          <w:b/>
          <w:bCs/>
          <w:color w:val="EE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90"/>
        <w:gridCol w:w="1492"/>
        <w:gridCol w:w="1208"/>
        <w:gridCol w:w="1120"/>
        <w:gridCol w:w="1317"/>
        <w:gridCol w:w="1143"/>
        <w:gridCol w:w="1190"/>
      </w:tblGrid>
      <w:tr w:rsidR="00416098" w:rsidRPr="00FE5ED7" w14:paraId="533691D2" w14:textId="569BCF88" w:rsidTr="00416098">
        <w:trPr>
          <w:trHeight w:val="737"/>
        </w:trPr>
        <w:tc>
          <w:tcPr>
            <w:tcW w:w="1590" w:type="dxa"/>
            <w:vAlign w:val="center"/>
          </w:tcPr>
          <w:p w14:paraId="2FCAED5A" w14:textId="77777777" w:rsidR="00416098" w:rsidRPr="00FE5ED7" w:rsidRDefault="00416098" w:rsidP="00964E87">
            <w:pPr>
              <w:jc w:val="center"/>
              <w:rPr>
                <w:b/>
                <w:bCs/>
                <w:sz w:val="24"/>
                <w:szCs w:val="24"/>
              </w:rPr>
            </w:pPr>
            <w:r w:rsidRPr="00FE5ED7">
              <w:rPr>
                <w:b/>
                <w:bCs/>
                <w:sz w:val="24"/>
                <w:szCs w:val="24"/>
              </w:rPr>
              <w:t>Dzień tygodnia</w:t>
            </w:r>
          </w:p>
        </w:tc>
        <w:tc>
          <w:tcPr>
            <w:tcW w:w="1499" w:type="dxa"/>
            <w:vAlign w:val="center"/>
          </w:tcPr>
          <w:p w14:paraId="170056F6" w14:textId="77777777" w:rsidR="00416098" w:rsidRPr="00FE5ED7" w:rsidRDefault="00416098" w:rsidP="00964E87">
            <w:pPr>
              <w:jc w:val="center"/>
              <w:rPr>
                <w:sz w:val="24"/>
                <w:szCs w:val="24"/>
              </w:rPr>
            </w:pPr>
            <w:r w:rsidRPr="00FE5ED7">
              <w:rPr>
                <w:sz w:val="24"/>
                <w:szCs w:val="24"/>
              </w:rPr>
              <w:t>Poniedziałek</w:t>
            </w:r>
          </w:p>
        </w:tc>
        <w:tc>
          <w:tcPr>
            <w:tcW w:w="1261" w:type="dxa"/>
            <w:vAlign w:val="center"/>
          </w:tcPr>
          <w:p w14:paraId="0314D6DD" w14:textId="77777777" w:rsidR="00416098" w:rsidRPr="00FE5ED7" w:rsidRDefault="00416098" w:rsidP="00964E87">
            <w:pPr>
              <w:jc w:val="center"/>
              <w:rPr>
                <w:sz w:val="24"/>
                <w:szCs w:val="24"/>
              </w:rPr>
            </w:pPr>
            <w:r w:rsidRPr="00FE5ED7">
              <w:rPr>
                <w:sz w:val="24"/>
                <w:szCs w:val="24"/>
              </w:rPr>
              <w:t>Wtorek</w:t>
            </w:r>
          </w:p>
        </w:tc>
        <w:tc>
          <w:tcPr>
            <w:tcW w:w="1187" w:type="dxa"/>
            <w:vAlign w:val="center"/>
          </w:tcPr>
          <w:p w14:paraId="5183984D" w14:textId="77777777" w:rsidR="00416098" w:rsidRPr="00FE5ED7" w:rsidRDefault="00416098" w:rsidP="00964E87">
            <w:pPr>
              <w:jc w:val="center"/>
              <w:rPr>
                <w:sz w:val="24"/>
                <w:szCs w:val="24"/>
              </w:rPr>
            </w:pPr>
            <w:r w:rsidRPr="00FE5ED7">
              <w:rPr>
                <w:sz w:val="24"/>
                <w:szCs w:val="24"/>
              </w:rPr>
              <w:t>Środa</w:t>
            </w:r>
          </w:p>
        </w:tc>
        <w:tc>
          <w:tcPr>
            <w:tcW w:w="1353" w:type="dxa"/>
            <w:vAlign w:val="center"/>
          </w:tcPr>
          <w:p w14:paraId="4076AEC5" w14:textId="77777777" w:rsidR="00416098" w:rsidRPr="00FE5ED7" w:rsidRDefault="00416098" w:rsidP="00964E87">
            <w:pPr>
              <w:jc w:val="center"/>
              <w:rPr>
                <w:sz w:val="24"/>
                <w:szCs w:val="24"/>
              </w:rPr>
            </w:pPr>
            <w:r w:rsidRPr="00FE5ED7">
              <w:rPr>
                <w:sz w:val="24"/>
                <w:szCs w:val="24"/>
              </w:rPr>
              <w:t>Czwartek</w:t>
            </w:r>
          </w:p>
        </w:tc>
        <w:tc>
          <w:tcPr>
            <w:tcW w:w="1207" w:type="dxa"/>
            <w:vAlign w:val="center"/>
          </w:tcPr>
          <w:p w14:paraId="241BA285" w14:textId="77777777" w:rsidR="00416098" w:rsidRPr="00FE5ED7" w:rsidRDefault="00416098" w:rsidP="00964E87">
            <w:pPr>
              <w:jc w:val="center"/>
              <w:rPr>
                <w:sz w:val="24"/>
                <w:szCs w:val="24"/>
              </w:rPr>
            </w:pPr>
            <w:r w:rsidRPr="00FE5ED7">
              <w:rPr>
                <w:sz w:val="24"/>
                <w:szCs w:val="24"/>
              </w:rPr>
              <w:t>Piątek</w:t>
            </w:r>
          </w:p>
        </w:tc>
        <w:tc>
          <w:tcPr>
            <w:tcW w:w="963" w:type="dxa"/>
          </w:tcPr>
          <w:p w14:paraId="3275675A" w14:textId="6F313649" w:rsidR="00416098" w:rsidRPr="00FE5ED7" w:rsidRDefault="00416098" w:rsidP="00964E87">
            <w:pPr>
              <w:jc w:val="center"/>
              <w:rPr>
                <w:b/>
                <w:bCs/>
                <w:sz w:val="24"/>
                <w:szCs w:val="24"/>
              </w:rPr>
            </w:pPr>
            <w:r w:rsidRPr="00FE5ED7">
              <w:rPr>
                <w:b/>
                <w:bCs/>
                <w:sz w:val="24"/>
                <w:szCs w:val="24"/>
              </w:rPr>
              <w:t>Łącznie w ciągu tygodnia:</w:t>
            </w:r>
          </w:p>
        </w:tc>
      </w:tr>
      <w:tr w:rsidR="00416098" w:rsidRPr="00FE5ED7" w14:paraId="20C048B1" w14:textId="5D0AC475" w:rsidTr="00416098">
        <w:trPr>
          <w:trHeight w:val="1666"/>
        </w:trPr>
        <w:tc>
          <w:tcPr>
            <w:tcW w:w="1590" w:type="dxa"/>
            <w:vAlign w:val="center"/>
          </w:tcPr>
          <w:p w14:paraId="5912821B" w14:textId="4BEE2082" w:rsidR="00416098" w:rsidRPr="00FE5ED7" w:rsidRDefault="00416098" w:rsidP="00964E87">
            <w:pPr>
              <w:jc w:val="center"/>
              <w:rPr>
                <w:b/>
                <w:bCs/>
                <w:sz w:val="24"/>
                <w:szCs w:val="24"/>
              </w:rPr>
            </w:pPr>
            <w:r w:rsidRPr="00FE5ED7">
              <w:rPr>
                <w:b/>
                <w:bCs/>
                <w:sz w:val="24"/>
                <w:szCs w:val="24"/>
              </w:rPr>
              <w:t xml:space="preserve">Godziny </w:t>
            </w:r>
          </w:p>
          <w:p w14:paraId="3DDCB2F4" w14:textId="6BFC5851" w:rsidR="00C27242" w:rsidRPr="00FE5ED7" w:rsidRDefault="00EA3684" w:rsidP="00964E87">
            <w:pPr>
              <w:jc w:val="center"/>
              <w:rPr>
                <w:b/>
                <w:bCs/>
                <w:sz w:val="24"/>
                <w:szCs w:val="24"/>
              </w:rPr>
            </w:pPr>
            <w:r w:rsidRPr="00FE5ED7">
              <w:rPr>
                <w:b/>
                <w:bCs/>
                <w:sz w:val="24"/>
                <w:szCs w:val="24"/>
              </w:rPr>
              <w:t>udzielania świadczeń</w:t>
            </w:r>
          </w:p>
          <w:p w14:paraId="6F850665" w14:textId="4C72333E" w:rsidR="0050695E" w:rsidRPr="00FE5ED7" w:rsidRDefault="0050695E" w:rsidP="00964E87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99" w:type="dxa"/>
            <w:vAlign w:val="center"/>
          </w:tcPr>
          <w:p w14:paraId="5D533A1D" w14:textId="77777777" w:rsidR="00416098" w:rsidRPr="00FE5ED7" w:rsidRDefault="00416098" w:rsidP="00964E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1" w:type="dxa"/>
            <w:vAlign w:val="center"/>
          </w:tcPr>
          <w:p w14:paraId="5CE95A40" w14:textId="77777777" w:rsidR="00416098" w:rsidRPr="00FE5ED7" w:rsidRDefault="00416098" w:rsidP="00964E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dxa"/>
            <w:vAlign w:val="center"/>
          </w:tcPr>
          <w:p w14:paraId="7F3842C8" w14:textId="77777777" w:rsidR="00416098" w:rsidRPr="00FE5ED7" w:rsidRDefault="00416098" w:rsidP="00964E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3" w:type="dxa"/>
            <w:vAlign w:val="center"/>
          </w:tcPr>
          <w:p w14:paraId="2C66E453" w14:textId="77777777" w:rsidR="00416098" w:rsidRPr="00FE5ED7" w:rsidRDefault="00416098" w:rsidP="00964E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14:paraId="02520CC3" w14:textId="77777777" w:rsidR="00416098" w:rsidRPr="00FE5ED7" w:rsidRDefault="00416098" w:rsidP="00964E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63" w:type="dxa"/>
          </w:tcPr>
          <w:p w14:paraId="011F9167" w14:textId="77777777" w:rsidR="00416098" w:rsidRPr="00FE5ED7" w:rsidRDefault="00416098" w:rsidP="00964E87">
            <w:pPr>
              <w:jc w:val="center"/>
              <w:rPr>
                <w:sz w:val="24"/>
                <w:szCs w:val="24"/>
              </w:rPr>
            </w:pPr>
          </w:p>
        </w:tc>
      </w:tr>
      <w:tr w:rsidR="00416098" w:rsidRPr="00FE5ED7" w14:paraId="655A76A9" w14:textId="3319C82D" w:rsidTr="00416098">
        <w:trPr>
          <w:trHeight w:val="1666"/>
        </w:trPr>
        <w:tc>
          <w:tcPr>
            <w:tcW w:w="1590" w:type="dxa"/>
            <w:vAlign w:val="center"/>
          </w:tcPr>
          <w:p w14:paraId="2E2CED0F" w14:textId="0A76F966" w:rsidR="00416098" w:rsidRPr="00FE5ED7" w:rsidRDefault="00416098" w:rsidP="00964E87">
            <w:pPr>
              <w:jc w:val="center"/>
              <w:rPr>
                <w:b/>
                <w:bCs/>
                <w:sz w:val="24"/>
                <w:szCs w:val="24"/>
              </w:rPr>
            </w:pPr>
            <w:r w:rsidRPr="00FE5ED7">
              <w:rPr>
                <w:b/>
                <w:bCs/>
                <w:sz w:val="24"/>
                <w:szCs w:val="24"/>
              </w:rPr>
              <w:t>Deklarowana liczba uczniów do zbadania w ciągu dnia</w:t>
            </w:r>
          </w:p>
        </w:tc>
        <w:tc>
          <w:tcPr>
            <w:tcW w:w="1499" w:type="dxa"/>
            <w:vAlign w:val="center"/>
          </w:tcPr>
          <w:p w14:paraId="0C8F16F1" w14:textId="77777777" w:rsidR="00416098" w:rsidRPr="00FE5ED7" w:rsidRDefault="00416098" w:rsidP="00964E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1" w:type="dxa"/>
            <w:vAlign w:val="center"/>
          </w:tcPr>
          <w:p w14:paraId="686FE1C2" w14:textId="77777777" w:rsidR="00416098" w:rsidRPr="00FE5ED7" w:rsidRDefault="00416098" w:rsidP="00964E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87" w:type="dxa"/>
            <w:vAlign w:val="center"/>
          </w:tcPr>
          <w:p w14:paraId="2734B0E3" w14:textId="77777777" w:rsidR="00416098" w:rsidRPr="00FE5ED7" w:rsidRDefault="00416098" w:rsidP="00964E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3" w:type="dxa"/>
            <w:vAlign w:val="center"/>
          </w:tcPr>
          <w:p w14:paraId="2B72AD0A" w14:textId="77777777" w:rsidR="00416098" w:rsidRPr="00FE5ED7" w:rsidRDefault="00416098" w:rsidP="00964E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07" w:type="dxa"/>
            <w:vAlign w:val="center"/>
          </w:tcPr>
          <w:p w14:paraId="6965116D" w14:textId="77777777" w:rsidR="00416098" w:rsidRPr="00FE5ED7" w:rsidRDefault="00416098" w:rsidP="00964E8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63" w:type="dxa"/>
          </w:tcPr>
          <w:p w14:paraId="7F21432E" w14:textId="77777777" w:rsidR="00416098" w:rsidRPr="00FE5ED7" w:rsidRDefault="00416098" w:rsidP="00964E87">
            <w:pPr>
              <w:jc w:val="center"/>
              <w:rPr>
                <w:sz w:val="24"/>
                <w:szCs w:val="24"/>
              </w:rPr>
            </w:pPr>
          </w:p>
        </w:tc>
      </w:tr>
    </w:tbl>
    <w:p w14:paraId="649D211A" w14:textId="77777777" w:rsidR="00E532F8" w:rsidRPr="00FE5ED7" w:rsidRDefault="00E532F8" w:rsidP="002E23CE">
      <w:pPr>
        <w:jc w:val="both"/>
        <w:rPr>
          <w:sz w:val="24"/>
          <w:szCs w:val="24"/>
        </w:rPr>
      </w:pPr>
    </w:p>
    <w:p w14:paraId="24870E22" w14:textId="1D7CD79F" w:rsidR="000D62C1" w:rsidRPr="00FE5ED7" w:rsidRDefault="000D62C1" w:rsidP="002E23CE">
      <w:pPr>
        <w:jc w:val="both"/>
        <w:rPr>
          <w:sz w:val="24"/>
          <w:szCs w:val="24"/>
        </w:rPr>
      </w:pPr>
      <w:r w:rsidRPr="00FE5ED7">
        <w:rPr>
          <w:sz w:val="24"/>
          <w:szCs w:val="24"/>
        </w:rPr>
        <w:t xml:space="preserve">Przyjmuję do wiadomości i akceptuję warunek, że </w:t>
      </w:r>
      <w:r w:rsidR="00A9265D" w:rsidRPr="00FE5ED7">
        <w:rPr>
          <w:sz w:val="24"/>
          <w:szCs w:val="24"/>
        </w:rPr>
        <w:t>niezłożenie</w:t>
      </w:r>
      <w:r w:rsidRPr="00FE5ED7">
        <w:rPr>
          <w:sz w:val="24"/>
          <w:szCs w:val="24"/>
        </w:rPr>
        <w:t xml:space="preserve"> przeze mnie żądanych przez Udzielającego Zamówienia dokumentów może spowodować odrzucenie oferty.</w:t>
      </w:r>
    </w:p>
    <w:p w14:paraId="7B0BE0C5" w14:textId="77777777" w:rsidR="00C63295" w:rsidRPr="00FE5ED7" w:rsidRDefault="00C63295" w:rsidP="002E23CE">
      <w:pPr>
        <w:jc w:val="both"/>
        <w:rPr>
          <w:sz w:val="24"/>
          <w:szCs w:val="24"/>
        </w:rPr>
      </w:pPr>
    </w:p>
    <w:p w14:paraId="4B77B805" w14:textId="77777777" w:rsidR="00B63F72" w:rsidRPr="00FE5ED7" w:rsidRDefault="00B63F72" w:rsidP="002E23CE">
      <w:pPr>
        <w:jc w:val="both"/>
        <w:rPr>
          <w:sz w:val="24"/>
          <w:szCs w:val="24"/>
        </w:rPr>
      </w:pPr>
    </w:p>
    <w:p w14:paraId="4ADB63A5" w14:textId="77777777" w:rsidR="00B63F72" w:rsidRPr="007F54A0" w:rsidRDefault="00B63F72" w:rsidP="002E23CE">
      <w:pPr>
        <w:jc w:val="both"/>
        <w:rPr>
          <w:sz w:val="24"/>
          <w:szCs w:val="24"/>
        </w:rPr>
      </w:pPr>
    </w:p>
    <w:p w14:paraId="06DB8AC3" w14:textId="77777777" w:rsidR="00254B78" w:rsidRDefault="00254B78" w:rsidP="002E23CE">
      <w:pPr>
        <w:jc w:val="both"/>
        <w:rPr>
          <w:sz w:val="24"/>
          <w:szCs w:val="24"/>
        </w:rPr>
      </w:pPr>
    </w:p>
    <w:p w14:paraId="063BEAD6" w14:textId="77777777" w:rsidR="00C27242" w:rsidRDefault="00C27242" w:rsidP="002E23CE">
      <w:pPr>
        <w:jc w:val="both"/>
        <w:rPr>
          <w:sz w:val="24"/>
          <w:szCs w:val="24"/>
        </w:rPr>
      </w:pPr>
    </w:p>
    <w:p w14:paraId="2F345DD9" w14:textId="77777777" w:rsidR="00932471" w:rsidRDefault="00932471" w:rsidP="002E23CE">
      <w:pPr>
        <w:jc w:val="both"/>
        <w:rPr>
          <w:sz w:val="24"/>
          <w:szCs w:val="24"/>
        </w:rPr>
      </w:pPr>
    </w:p>
    <w:p w14:paraId="25F2783A" w14:textId="1543A1A0" w:rsidR="00E532F8" w:rsidRPr="007F54A0" w:rsidRDefault="00E532F8" w:rsidP="00DF0044">
      <w:pPr>
        <w:jc w:val="both"/>
        <w:rPr>
          <w:sz w:val="24"/>
          <w:szCs w:val="24"/>
        </w:rPr>
      </w:pPr>
      <w:r w:rsidRPr="007F54A0">
        <w:rPr>
          <w:sz w:val="24"/>
          <w:szCs w:val="24"/>
        </w:rPr>
        <w:t>Data: .....................................................</w:t>
      </w:r>
      <w:r w:rsidR="00DF0044">
        <w:rPr>
          <w:sz w:val="24"/>
          <w:szCs w:val="24"/>
        </w:rPr>
        <w:t xml:space="preserve">                      </w:t>
      </w:r>
      <w:r w:rsidRPr="007F54A0">
        <w:rPr>
          <w:sz w:val="24"/>
          <w:szCs w:val="24"/>
        </w:rPr>
        <w:t>......................................................................</w:t>
      </w:r>
    </w:p>
    <w:p w14:paraId="61FB1DF6" w14:textId="2009635C" w:rsidR="00E532F8" w:rsidRPr="00846AB5" w:rsidRDefault="00DF0044" w:rsidP="0047036E">
      <w:pPr>
        <w:ind w:firstLine="6379"/>
        <w:jc w:val="both"/>
        <w:rPr>
          <w:sz w:val="24"/>
          <w:szCs w:val="24"/>
        </w:rPr>
      </w:pPr>
      <w:r>
        <w:rPr>
          <w:sz w:val="16"/>
          <w:szCs w:val="16"/>
        </w:rPr>
        <w:t xml:space="preserve">             </w:t>
      </w:r>
      <w:r w:rsidR="00E532F8" w:rsidRPr="00846AB5">
        <w:rPr>
          <w:sz w:val="24"/>
          <w:szCs w:val="24"/>
        </w:rPr>
        <w:t>podpis</w:t>
      </w:r>
    </w:p>
    <w:p w14:paraId="79B95ED9" w14:textId="77777777" w:rsidR="00E532F8" w:rsidRDefault="00E532F8"/>
    <w:sectPr w:rsidR="00E532F8" w:rsidSect="008C16AE">
      <w:headerReference w:type="default" r:id="rId8"/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3E0E93" w14:textId="77777777" w:rsidR="002B70AA" w:rsidRDefault="002B70AA" w:rsidP="00F63C38">
      <w:r>
        <w:separator/>
      </w:r>
    </w:p>
  </w:endnote>
  <w:endnote w:type="continuationSeparator" w:id="0">
    <w:p w14:paraId="24BE9F29" w14:textId="77777777" w:rsidR="002B70AA" w:rsidRDefault="002B70AA" w:rsidP="00F63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CE9981" w14:textId="77777777" w:rsidR="002B70AA" w:rsidRDefault="002B70AA" w:rsidP="00F63C38">
      <w:r>
        <w:separator/>
      </w:r>
    </w:p>
  </w:footnote>
  <w:footnote w:type="continuationSeparator" w:id="0">
    <w:p w14:paraId="6F66569C" w14:textId="77777777" w:rsidR="002B70AA" w:rsidRDefault="002B70AA" w:rsidP="00F63C38">
      <w:r>
        <w:continuationSeparator/>
      </w:r>
    </w:p>
  </w:footnote>
  <w:footnote w:id="1">
    <w:p w14:paraId="07D3A6CF" w14:textId="712D915D" w:rsidR="00932471" w:rsidRDefault="00932471">
      <w:pPr>
        <w:pStyle w:val="Tekstprzypisudolnego"/>
      </w:pPr>
      <w:r>
        <w:rPr>
          <w:rStyle w:val="Odwoanieprzypisudolnego"/>
        </w:rPr>
        <w:footnoteRef/>
      </w:r>
      <w:r>
        <w:t xml:space="preserve"> Należy wskazać powiat, w którym Oferent posiada siedzibę/miejsce wykonywania świadczenia</w:t>
      </w:r>
      <w:r w:rsidR="00FE5ED7">
        <w:t>.</w:t>
      </w:r>
    </w:p>
  </w:footnote>
  <w:footnote w:id="2">
    <w:p w14:paraId="1B4B16CD" w14:textId="7C2E9318" w:rsidR="00932471" w:rsidRDefault="00932471">
      <w:pPr>
        <w:pStyle w:val="Tekstprzypisudolnego"/>
      </w:pPr>
      <w:r>
        <w:rPr>
          <w:rStyle w:val="Odwoanieprzypisudolnego"/>
        </w:rPr>
        <w:footnoteRef/>
      </w:r>
      <w:r>
        <w:t xml:space="preserve"> Należy wymienić szkołę zgodnie z SWKO wraz z proponowaną liczbą uczniów</w:t>
      </w:r>
      <w:r w:rsidR="00FE5ED7">
        <w:t>.</w:t>
      </w:r>
    </w:p>
  </w:footnote>
  <w:footnote w:id="3">
    <w:p w14:paraId="37B28EAE" w14:textId="73348491" w:rsidR="00932471" w:rsidRDefault="00932471">
      <w:pPr>
        <w:pStyle w:val="Tekstprzypisudolnego"/>
      </w:pPr>
      <w:r>
        <w:rPr>
          <w:rStyle w:val="Odwoanieprzypisudolnego"/>
        </w:rPr>
        <w:footnoteRef/>
      </w:r>
      <w:r>
        <w:t xml:space="preserve"> j.w.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528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22"/>
      <w:gridCol w:w="3406"/>
    </w:tblGrid>
    <w:tr w:rsidR="00B422AE" w:rsidRPr="00B422AE" w14:paraId="20273907" w14:textId="77777777" w:rsidTr="009F62AF">
      <w:trPr>
        <w:trHeight w:val="794"/>
      </w:trPr>
      <w:tc>
        <w:tcPr>
          <w:tcW w:w="2122" w:type="dxa"/>
          <w:vAlign w:val="center"/>
        </w:tcPr>
        <w:p w14:paraId="3692D31C" w14:textId="77777777" w:rsidR="00B422AE" w:rsidRPr="00B422AE" w:rsidRDefault="00B422AE" w:rsidP="00B422AE">
          <w:pPr>
            <w:pStyle w:val="Nagwek"/>
            <w:jc w:val="right"/>
          </w:pPr>
          <w:r w:rsidRPr="00B422AE">
            <w:rPr>
              <w:noProof/>
            </w:rPr>
            <w:drawing>
              <wp:inline distT="0" distB="0" distL="0" distR="0" wp14:anchorId="1BC38B80" wp14:editId="37CB6BB1">
                <wp:extent cx="1028700" cy="409575"/>
                <wp:effectExtent l="0" t="0" r="0" b="0"/>
                <wp:docPr id="1775869099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B422AE">
            <w:t xml:space="preserve">  </w:t>
          </w:r>
          <w:r w:rsidRPr="00B422AE">
            <w:rPr>
              <w:noProof/>
            </w:rPr>
            <mc:AlternateContent>
              <mc:Choice Requires="wps">
                <w:drawing>
                  <wp:inline distT="0" distB="0" distL="0" distR="0" wp14:anchorId="11EF3600" wp14:editId="20F76988">
                    <wp:extent cx="635" cy="385445"/>
                    <wp:effectExtent l="0" t="0" r="18415" b="14605"/>
                    <wp:docPr id="2107566366" name="Łącznik prosty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635" cy="385445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rgbClr val="A5A5A5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30C7067B" id="Łącznik prosty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05pt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" strokecolor="#a5a5a5" strokeweight=".5pt">
                    <v:stroke joinstyle="miter"/>
                    <o:lock v:ext="edit" shapetype="f"/>
                    <w10:anchorlock/>
                  </v:line>
                </w:pict>
              </mc:Fallback>
            </mc:AlternateContent>
          </w:r>
        </w:p>
      </w:tc>
      <w:tc>
        <w:tcPr>
          <w:tcW w:w="3406" w:type="dxa"/>
          <w:vAlign w:val="center"/>
        </w:tcPr>
        <w:p w14:paraId="39B998C9" w14:textId="77777777" w:rsidR="00B422AE" w:rsidRPr="00B422AE" w:rsidRDefault="00B422AE" w:rsidP="00B422AE">
          <w:pPr>
            <w:pStyle w:val="Nagwek"/>
            <w:jc w:val="right"/>
          </w:pPr>
          <w:r w:rsidRPr="00B422AE">
            <w:t>WOJEWÓDZKI OŚRODEK MEDYCYNY PRACY W KIELCACH</w:t>
          </w:r>
        </w:p>
      </w:tc>
    </w:tr>
  </w:tbl>
  <w:p w14:paraId="5D6F08E2" w14:textId="737C86AB" w:rsidR="00F63C38" w:rsidRPr="00846AB5" w:rsidRDefault="00F63C38" w:rsidP="00F63C38">
    <w:pPr>
      <w:pStyle w:val="Nagwek"/>
      <w:jc w:val="right"/>
      <w:rPr>
        <w:sz w:val="24"/>
        <w:szCs w:val="24"/>
      </w:rPr>
    </w:pPr>
    <w:r w:rsidRPr="00846AB5">
      <w:rPr>
        <w:sz w:val="24"/>
        <w:szCs w:val="24"/>
      </w:rPr>
      <w:t>Załącznik nr 1 do SWKO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12038"/>
    <w:multiLevelType w:val="hybridMultilevel"/>
    <w:tmpl w:val="685E781A"/>
    <w:lvl w:ilvl="0" w:tplc="FAFC434C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6C50D4"/>
    <w:multiLevelType w:val="hybridMultilevel"/>
    <w:tmpl w:val="9D30AAA2"/>
    <w:lvl w:ilvl="0" w:tplc="BD641698">
      <w:start w:val="1"/>
      <w:numFmt w:val="decimal"/>
      <w:lvlText w:val="%1)"/>
      <w:lvlJc w:val="left"/>
      <w:pPr>
        <w:tabs>
          <w:tab w:val="num" w:pos="1571"/>
        </w:tabs>
        <w:ind w:left="1571" w:hanging="360"/>
      </w:pPr>
      <w:rPr>
        <w:i w:val="0"/>
      </w:rPr>
    </w:lvl>
    <w:lvl w:ilvl="1" w:tplc="DB6EBDC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975FB0"/>
    <w:multiLevelType w:val="hybridMultilevel"/>
    <w:tmpl w:val="744C0AD8"/>
    <w:lvl w:ilvl="0" w:tplc="3AF2C35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6B5BC0"/>
    <w:multiLevelType w:val="multilevel"/>
    <w:tmpl w:val="5224A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A524500"/>
    <w:multiLevelType w:val="hybridMultilevel"/>
    <w:tmpl w:val="C884E920"/>
    <w:lvl w:ilvl="0" w:tplc="F5985E1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933D7F"/>
    <w:multiLevelType w:val="hybridMultilevel"/>
    <w:tmpl w:val="D9D2E7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C5222E"/>
    <w:multiLevelType w:val="hybridMultilevel"/>
    <w:tmpl w:val="E09C7F38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7" w15:restartNumberingAfterBreak="0">
    <w:nsid w:val="455B0315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515334B8"/>
    <w:multiLevelType w:val="multilevel"/>
    <w:tmpl w:val="1190348E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ascii="Arial" w:hAnsi="Arial" w:cs="Arial"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9" w15:restartNumberingAfterBreak="0">
    <w:nsid w:val="5FB72C91"/>
    <w:multiLevelType w:val="hybridMultilevel"/>
    <w:tmpl w:val="8EBC65B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96825361">
    <w:abstractNumId w:val="7"/>
    <w:lvlOverride w:ilvl="0">
      <w:startOverride w:val="1"/>
    </w:lvlOverride>
  </w:num>
  <w:num w:numId="2" w16cid:durableId="538322557">
    <w:abstractNumId w:val="6"/>
  </w:num>
  <w:num w:numId="3" w16cid:durableId="1445612097">
    <w:abstractNumId w:val="4"/>
  </w:num>
  <w:num w:numId="4" w16cid:durableId="1847286379">
    <w:abstractNumId w:val="2"/>
  </w:num>
  <w:num w:numId="5" w16cid:durableId="2059891679">
    <w:abstractNumId w:val="1"/>
  </w:num>
  <w:num w:numId="6" w16cid:durableId="1925918073">
    <w:abstractNumId w:val="8"/>
  </w:num>
  <w:num w:numId="7" w16cid:durableId="461733461">
    <w:abstractNumId w:val="9"/>
  </w:num>
  <w:num w:numId="8" w16cid:durableId="1725173568">
    <w:abstractNumId w:val="5"/>
  </w:num>
  <w:num w:numId="9" w16cid:durableId="49630769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785502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2F8"/>
    <w:rsid w:val="00005716"/>
    <w:rsid w:val="00040D23"/>
    <w:rsid w:val="000C3362"/>
    <w:rsid w:val="000D62C1"/>
    <w:rsid w:val="001540EA"/>
    <w:rsid w:val="00170469"/>
    <w:rsid w:val="00177B0B"/>
    <w:rsid w:val="001A59B1"/>
    <w:rsid w:val="001C5C26"/>
    <w:rsid w:val="001F6E49"/>
    <w:rsid w:val="00212304"/>
    <w:rsid w:val="00214856"/>
    <w:rsid w:val="002253E5"/>
    <w:rsid w:val="00230D53"/>
    <w:rsid w:val="002472B3"/>
    <w:rsid w:val="00254B78"/>
    <w:rsid w:val="00260552"/>
    <w:rsid w:val="002B70AA"/>
    <w:rsid w:val="002E23CE"/>
    <w:rsid w:val="00300A02"/>
    <w:rsid w:val="00314110"/>
    <w:rsid w:val="00324702"/>
    <w:rsid w:val="003417CC"/>
    <w:rsid w:val="00382D27"/>
    <w:rsid w:val="003A5AA4"/>
    <w:rsid w:val="003B3367"/>
    <w:rsid w:val="003B5DD7"/>
    <w:rsid w:val="004000C1"/>
    <w:rsid w:val="00416098"/>
    <w:rsid w:val="00417334"/>
    <w:rsid w:val="00451D96"/>
    <w:rsid w:val="0047036E"/>
    <w:rsid w:val="004802F0"/>
    <w:rsid w:val="004A772B"/>
    <w:rsid w:val="004D7827"/>
    <w:rsid w:val="0050695E"/>
    <w:rsid w:val="0057512B"/>
    <w:rsid w:val="00581480"/>
    <w:rsid w:val="00593B04"/>
    <w:rsid w:val="005F03A4"/>
    <w:rsid w:val="005F1790"/>
    <w:rsid w:val="006031DE"/>
    <w:rsid w:val="00651224"/>
    <w:rsid w:val="00685654"/>
    <w:rsid w:val="00687433"/>
    <w:rsid w:val="00697607"/>
    <w:rsid w:val="006B7AA0"/>
    <w:rsid w:val="006D7B78"/>
    <w:rsid w:val="006E30F6"/>
    <w:rsid w:val="006F3040"/>
    <w:rsid w:val="006F607F"/>
    <w:rsid w:val="007161DC"/>
    <w:rsid w:val="00735B90"/>
    <w:rsid w:val="007475EC"/>
    <w:rsid w:val="00757FCE"/>
    <w:rsid w:val="007A4F2E"/>
    <w:rsid w:val="007A4F3B"/>
    <w:rsid w:val="007F54A0"/>
    <w:rsid w:val="007F6F31"/>
    <w:rsid w:val="0080173A"/>
    <w:rsid w:val="00814EDB"/>
    <w:rsid w:val="00817D3F"/>
    <w:rsid w:val="00820B66"/>
    <w:rsid w:val="00845DBC"/>
    <w:rsid w:val="00846AB5"/>
    <w:rsid w:val="008A2A44"/>
    <w:rsid w:val="008A3B5E"/>
    <w:rsid w:val="008C16AE"/>
    <w:rsid w:val="008E3A1F"/>
    <w:rsid w:val="008F0792"/>
    <w:rsid w:val="00932471"/>
    <w:rsid w:val="00964E87"/>
    <w:rsid w:val="009932FC"/>
    <w:rsid w:val="009D6774"/>
    <w:rsid w:val="009E4D9A"/>
    <w:rsid w:val="009F2568"/>
    <w:rsid w:val="00A12E5D"/>
    <w:rsid w:val="00A14A64"/>
    <w:rsid w:val="00A3606C"/>
    <w:rsid w:val="00A44F40"/>
    <w:rsid w:val="00A76AB3"/>
    <w:rsid w:val="00A86A70"/>
    <w:rsid w:val="00A9265D"/>
    <w:rsid w:val="00AA19BB"/>
    <w:rsid w:val="00AE36EF"/>
    <w:rsid w:val="00AF5929"/>
    <w:rsid w:val="00B10476"/>
    <w:rsid w:val="00B23B61"/>
    <w:rsid w:val="00B422AE"/>
    <w:rsid w:val="00B63F72"/>
    <w:rsid w:val="00C1416D"/>
    <w:rsid w:val="00C27242"/>
    <w:rsid w:val="00C312CA"/>
    <w:rsid w:val="00C63295"/>
    <w:rsid w:val="00C75124"/>
    <w:rsid w:val="00C81ED1"/>
    <w:rsid w:val="00C83C90"/>
    <w:rsid w:val="00C91F70"/>
    <w:rsid w:val="00CA4F5C"/>
    <w:rsid w:val="00CF138C"/>
    <w:rsid w:val="00D2685A"/>
    <w:rsid w:val="00D32967"/>
    <w:rsid w:val="00DF0044"/>
    <w:rsid w:val="00E1480E"/>
    <w:rsid w:val="00E24CF9"/>
    <w:rsid w:val="00E46CD4"/>
    <w:rsid w:val="00E532F8"/>
    <w:rsid w:val="00E616D0"/>
    <w:rsid w:val="00E87285"/>
    <w:rsid w:val="00EA15A3"/>
    <w:rsid w:val="00EA3684"/>
    <w:rsid w:val="00EB1227"/>
    <w:rsid w:val="00EB619E"/>
    <w:rsid w:val="00EF763A"/>
    <w:rsid w:val="00F233D9"/>
    <w:rsid w:val="00F611F9"/>
    <w:rsid w:val="00F63C38"/>
    <w:rsid w:val="00F64485"/>
    <w:rsid w:val="00F70313"/>
    <w:rsid w:val="00FA283C"/>
    <w:rsid w:val="00FE5ED7"/>
    <w:rsid w:val="00FE7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280226"/>
  <w15:chartTrackingRefBased/>
  <w15:docId w15:val="{A5059BD2-7F1D-44DA-B0DE-07F00770D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E7FA4"/>
    <w:pPr>
      <w:autoSpaceDE w:val="0"/>
      <w:autoSpaceDN w:val="0"/>
    </w:pPr>
  </w:style>
  <w:style w:type="paragraph" w:styleId="Nagwek1">
    <w:name w:val="heading 1"/>
    <w:basedOn w:val="Normalny"/>
    <w:next w:val="Normalny"/>
    <w:qFormat/>
    <w:rsid w:val="00E532F8"/>
    <w:pPr>
      <w:keepNext/>
      <w:outlineLvl w:val="0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F63C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rsid w:val="00F63C3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63C38"/>
  </w:style>
  <w:style w:type="paragraph" w:styleId="Stopka">
    <w:name w:val="footer"/>
    <w:basedOn w:val="Normalny"/>
    <w:link w:val="StopkaZnak"/>
    <w:rsid w:val="00F63C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63C38"/>
  </w:style>
  <w:style w:type="paragraph" w:customStyle="1" w:styleId="Tekstpodstawowywcity1">
    <w:name w:val="Tekst podstawowy wcięty1"/>
    <w:basedOn w:val="Normalny"/>
    <w:rsid w:val="006F3040"/>
    <w:pPr>
      <w:autoSpaceDE/>
      <w:autoSpaceDN/>
      <w:ind w:left="36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5F03A4"/>
    <w:pPr>
      <w:autoSpaceDE/>
      <w:autoSpaceDN/>
      <w:ind w:left="720"/>
      <w:contextualSpacing/>
    </w:pPr>
    <w:rPr>
      <w:sz w:val="24"/>
      <w:szCs w:val="24"/>
    </w:rPr>
  </w:style>
  <w:style w:type="paragraph" w:styleId="Poprawka">
    <w:name w:val="Revision"/>
    <w:hidden/>
    <w:uiPriority w:val="99"/>
    <w:semiHidden/>
    <w:rsid w:val="00A9265D"/>
  </w:style>
  <w:style w:type="character" w:styleId="Odwoaniedokomentarza">
    <w:name w:val="annotation reference"/>
    <w:basedOn w:val="Domylnaczcionkaakapitu"/>
    <w:rsid w:val="00A9265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9265D"/>
  </w:style>
  <w:style w:type="character" w:customStyle="1" w:styleId="TekstkomentarzaZnak">
    <w:name w:val="Tekst komentarza Znak"/>
    <w:basedOn w:val="Domylnaczcionkaakapitu"/>
    <w:link w:val="Tekstkomentarza"/>
    <w:rsid w:val="00A9265D"/>
  </w:style>
  <w:style w:type="paragraph" w:styleId="Tematkomentarza">
    <w:name w:val="annotation subject"/>
    <w:basedOn w:val="Tekstkomentarza"/>
    <w:next w:val="Tekstkomentarza"/>
    <w:link w:val="TematkomentarzaZnak"/>
    <w:rsid w:val="00A926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A9265D"/>
    <w:rPr>
      <w:b/>
      <w:bCs/>
    </w:rPr>
  </w:style>
  <w:style w:type="paragraph" w:styleId="Tekstprzypisudolnego">
    <w:name w:val="footnote text"/>
    <w:basedOn w:val="Normalny"/>
    <w:link w:val="TekstprzypisudolnegoZnak"/>
    <w:rsid w:val="00932471"/>
  </w:style>
  <w:style w:type="character" w:customStyle="1" w:styleId="TekstprzypisudolnegoZnak">
    <w:name w:val="Tekst przypisu dolnego Znak"/>
    <w:basedOn w:val="Domylnaczcionkaakapitu"/>
    <w:link w:val="Tekstprzypisudolnego"/>
    <w:rsid w:val="00932471"/>
  </w:style>
  <w:style w:type="character" w:styleId="Odwoanieprzypisudolnego">
    <w:name w:val="footnote reference"/>
    <w:basedOn w:val="Domylnaczcionkaakapitu"/>
    <w:rsid w:val="0093247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015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E7EC2F-92B9-4EB1-9BD6-BC13B38D8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3</Pages>
  <Words>353</Words>
  <Characters>3500</Characters>
  <Application>Microsoft Office Word</Application>
  <DocSecurity>0</DocSecurity>
  <Lines>29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WOMP</Company>
  <LinksUpToDate>false</LinksUpToDate>
  <CharactersWithSpaces>3846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WOMP Rzeszów</dc:creator>
  <cp:keywords/>
  <cp:lastModifiedBy>Ewelina Wydra-Skóra</cp:lastModifiedBy>
  <cp:revision>14</cp:revision>
  <cp:lastPrinted>2025-05-07T06:51:00Z</cp:lastPrinted>
  <dcterms:created xsi:type="dcterms:W3CDTF">2026-03-31T12:05:00Z</dcterms:created>
  <dcterms:modified xsi:type="dcterms:W3CDTF">2026-05-04T06:05:00Z</dcterms:modified>
</cp:coreProperties>
</file>