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771F3BC1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947D3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7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947D3F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947D3F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73C22D8B" w:rsidR="002E1622" w:rsidRPr="003E1413" w:rsidRDefault="00947D3F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00728">
                  <w:rPr>
                    <w:rStyle w:val="miejscowoscdata"/>
                    <w:rFonts w:cs="Times New Roman"/>
                    <w:szCs w:val="24"/>
                  </w:rPr>
                  <w:t>24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EndPr>
            <w:rPr>
              <w:rStyle w:val="Adresat1"/>
            </w:rPr>
          </w:sdtEnd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4B15C507" w14:textId="2CF05107" w:rsidR="004A5FF3" w:rsidRPr="00811ACA" w:rsidRDefault="004A5FF3" w:rsidP="00811ACA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811ACA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Inspektor / Asystent ds. wsparcia i administracji projektu </w:t>
              </w:r>
              <w:r w:rsidR="00100728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  <w:r w:rsidRPr="00244FFF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EndPr>
            <w:rPr>
              <w:rStyle w:val="Adresat1"/>
            </w:rPr>
          </w:sdtEndPr>
          <w:sdtContent>
            <w:p w14:paraId="025BAAB0" w14:textId="182A61A2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EndPr>
                <w:rPr>
                  <w:rStyle w:val="tekst"/>
                </w:rPr>
              </w:sdtEndPr>
              <w:sdtContent>
                <w:p w14:paraId="11AFE3F4" w14:textId="6A9907B1" w:rsidR="004A5FF3" w:rsidRPr="00054FE9" w:rsidRDefault="004A5FF3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</w:rPr>
                  </w:pPr>
                  <w:r w:rsidRPr="0005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Komisja rekrutacyjna informuje, że </w:t>
                  </w:r>
                  <w:r w:rsidR="00054FE9" w:rsidRPr="00054FE9">
                    <w:rPr>
                      <w:rFonts w:ascii="Times New Roman" w:hAnsi="Times New Roman" w:cs="Times New Roman"/>
                    </w:rPr>
                    <w:t>dokonała oceny formalnej złożonych dokumentów aplikacyjnych i stwierdza, że n/w osoby spełniają wymagania formalne:</w:t>
                  </w:r>
                </w:p>
                <w:p w14:paraId="115A84BA" w14:textId="5098E315" w:rsidR="00811ACA" w:rsidRDefault="00811AC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Aneta Walkowicz zam. Kielce </w:t>
                  </w:r>
                </w:p>
                <w:p w14:paraId="65759DCB" w14:textId="04E9241C" w:rsidR="00811ACA" w:rsidRDefault="00811AC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Anna Jakubczyk zam. Kielce</w:t>
                  </w:r>
                </w:p>
                <w:p w14:paraId="7D333554" w14:textId="49B849C7" w:rsidR="00811ACA" w:rsidRDefault="00811ACA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Kinga Jasińska zam. Opatów </w:t>
                  </w:r>
                </w:p>
                <w:p w14:paraId="66E4B4E4" w14:textId="21B94017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ww.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05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kami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811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czerwca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 w:rsidR="00811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8.00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811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9.30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6EFC764D" w14:textId="77777777" w:rsidR="004A5FF3" w:rsidRPr="001F06AD" w:rsidRDefault="004A5FF3" w:rsidP="004A5FF3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412E3D8" w14:textId="49C240E1" w:rsidR="004A5FF3" w:rsidRPr="00176643" w:rsidRDefault="004A5FF3" w:rsidP="00176643">
                  <w:pPr>
                    <w:ind w:left="708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                  </w:t>
                  </w:r>
                </w:p>
                <w:p w14:paraId="73BBAC75" w14:textId="77777777" w:rsidR="004A5FF3" w:rsidRPr="001F06AD" w:rsidRDefault="004A5FF3" w:rsidP="004A5FF3">
                  <w:pPr>
                    <w:spacing w:line="276" w:lineRule="auto"/>
                    <w:ind w:left="36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1D4004A" w14:textId="77777777" w:rsidR="004A5FF3" w:rsidRPr="001F06AD" w:rsidRDefault="004A5FF3" w:rsidP="004A5FF3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3D1BCD0E" w14:textId="77777777" w:rsidR="004A5FF3" w:rsidRPr="001F06AD" w:rsidRDefault="00947D3F" w:rsidP="004A5FF3">
                  <w:pPr>
                    <w:ind w:left="2832" w:firstLine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6E967870" w14:textId="77777777" w:rsidR="004A5FF3" w:rsidRPr="001F06AD" w:rsidRDefault="004A5FF3" w:rsidP="004A5FF3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</w:r>
            </w:p>
            <w:p w14:paraId="1D97562D" w14:textId="77777777" w:rsidR="004A5FF3" w:rsidRPr="001F06AD" w:rsidRDefault="004A5FF3" w:rsidP="004A5FF3">
              <w:pPr>
                <w:spacing w:line="36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 </w:t>
              </w:r>
            </w:p>
            <w:p w14:paraId="1023025C" w14:textId="77777777" w:rsidR="004A5FF3" w:rsidRDefault="00947D3F" w:rsidP="004A5FF3">
              <w:pPr>
                <w:ind w:left="3404" w:firstLine="136"/>
                <w:rPr>
                  <w:rStyle w:val="Adresat1"/>
                  <w:rFonts w:cs="Times New Roman"/>
                  <w:szCs w:val="24"/>
                </w:rPr>
              </w:pPr>
            </w:p>
          </w:sdtContent>
        </w:sdt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947D3F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3E1413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3E1413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3E1413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3E1413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947D3F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947D3F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E1413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3E1413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3E1413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947D3F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54FE9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C2F18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782009"/>
    <w:rsid w:val="0080314C"/>
    <w:rsid w:val="00811ACA"/>
    <w:rsid w:val="00842227"/>
    <w:rsid w:val="00882AFA"/>
    <w:rsid w:val="008A30A6"/>
    <w:rsid w:val="008B68C4"/>
    <w:rsid w:val="008C22A0"/>
    <w:rsid w:val="0090074F"/>
    <w:rsid w:val="00947D3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55935"/>
    <w:rsid w:val="00C97CBB"/>
    <w:rsid w:val="00CD1F27"/>
    <w:rsid w:val="00CD531C"/>
    <w:rsid w:val="00CD673D"/>
    <w:rsid w:val="00CE0EC4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B1877"/>
    <w:rsid w:val="00515576"/>
    <w:rsid w:val="00546B66"/>
    <w:rsid w:val="00593DFF"/>
    <w:rsid w:val="005F540C"/>
    <w:rsid w:val="00900A49"/>
    <w:rsid w:val="00A84523"/>
    <w:rsid w:val="00C3430D"/>
    <w:rsid w:val="00DC753C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5BFA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2024-06-04T08:54:00Z</cp:lastPrinted>
  <dcterms:created xsi:type="dcterms:W3CDTF">2024-06-18T09:42:00Z</dcterms:created>
  <dcterms:modified xsi:type="dcterms:W3CDTF">2024-06-24T10:20:00Z</dcterms:modified>
</cp:coreProperties>
</file>